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8137" w14:textId="37F9573E" w:rsidR="00522D72" w:rsidRPr="00677756" w:rsidRDefault="006F447E" w:rsidP="008035CC">
      <w:pPr>
        <w:adjustRightInd w:val="0"/>
        <w:snapToGrid w:val="0"/>
        <w:spacing w:afterLines="50" w:after="180" w:line="400" w:lineRule="atLeast"/>
        <w:jc w:val="center"/>
        <w:rPr>
          <w:rFonts w:eastAsia="標楷體"/>
          <w:b/>
          <w:sz w:val="32"/>
          <w:szCs w:val="32"/>
        </w:rPr>
      </w:pPr>
      <w:r w:rsidRPr="00677756">
        <w:rPr>
          <w:rFonts w:eastAsia="標楷體"/>
          <w:b/>
          <w:sz w:val="32"/>
          <w:szCs w:val="32"/>
        </w:rPr>
        <w:t xml:space="preserve">Agreement on Off-Campus Internship </w:t>
      </w:r>
      <w:r w:rsidR="00336658" w:rsidRPr="00677756">
        <w:rPr>
          <w:rFonts w:eastAsia="標楷體"/>
          <w:b/>
          <w:sz w:val="32"/>
          <w:szCs w:val="32"/>
        </w:rPr>
        <w:t xml:space="preserve">for </w:t>
      </w:r>
      <w:r w:rsidR="00B24EE7" w:rsidRPr="00677756">
        <w:rPr>
          <w:rFonts w:eastAsia="標楷體"/>
          <w:b/>
          <w:sz w:val="32"/>
          <w:szCs w:val="32"/>
        </w:rPr>
        <w:t xml:space="preserve">Tunghai University </w:t>
      </w:r>
      <w:r w:rsidR="00336658" w:rsidRPr="00677756">
        <w:rPr>
          <w:rFonts w:eastAsia="標楷體"/>
          <w:b/>
          <w:sz w:val="32"/>
          <w:szCs w:val="32"/>
        </w:rPr>
        <w:t>Student</w:t>
      </w:r>
      <w:r w:rsidR="00B24EE7" w:rsidRPr="00677756">
        <w:rPr>
          <w:rFonts w:eastAsia="標楷體"/>
          <w:b/>
          <w:sz w:val="32"/>
          <w:szCs w:val="32"/>
        </w:rPr>
        <w:t>s</w:t>
      </w:r>
      <w:r w:rsidRPr="00677756">
        <w:rPr>
          <w:rFonts w:eastAsia="標楷體"/>
          <w:b/>
          <w:sz w:val="32"/>
          <w:szCs w:val="32"/>
        </w:rPr>
        <w:t xml:space="preserve"> </w:t>
      </w:r>
    </w:p>
    <w:p w14:paraId="636F8E15" w14:textId="77777777" w:rsidR="00413161" w:rsidRPr="00677756" w:rsidRDefault="00413161" w:rsidP="008035CC">
      <w:pPr>
        <w:tabs>
          <w:tab w:val="left" w:pos="5851"/>
        </w:tabs>
        <w:adjustRightInd w:val="0"/>
        <w:snapToGrid w:val="0"/>
        <w:spacing w:line="400" w:lineRule="atLeast"/>
        <w:jc w:val="both"/>
        <w:rPr>
          <w:rFonts w:eastAsia="標楷體"/>
          <w:szCs w:val="28"/>
        </w:rPr>
      </w:pPr>
    </w:p>
    <w:p w14:paraId="49AA9937" w14:textId="7B666784" w:rsidR="00413161" w:rsidRPr="00677756" w:rsidRDefault="00413161" w:rsidP="008035CC">
      <w:pPr>
        <w:tabs>
          <w:tab w:val="left" w:pos="5851"/>
        </w:tabs>
        <w:adjustRightInd w:val="0"/>
        <w:snapToGrid w:val="0"/>
        <w:spacing w:line="400" w:lineRule="atLeast"/>
        <w:jc w:val="both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Parties:</w:t>
      </w:r>
    </w:p>
    <w:p w14:paraId="229E211A" w14:textId="0B55D7BF" w:rsidR="00413161" w:rsidRPr="00677756" w:rsidRDefault="00413161" w:rsidP="008035CC">
      <w:pPr>
        <w:tabs>
          <w:tab w:val="left" w:pos="5851"/>
        </w:tabs>
        <w:adjustRightInd w:val="0"/>
        <w:snapToGrid w:val="0"/>
        <w:spacing w:line="400" w:lineRule="atLeast"/>
        <w:jc w:val="both"/>
        <w:rPr>
          <w:rFonts w:eastAsia="標楷體"/>
          <w:szCs w:val="28"/>
        </w:rPr>
      </w:pPr>
      <w:permStart w:id="758513811" w:edGrp="everyone"/>
      <w:r w:rsidRPr="00677756">
        <w:rPr>
          <w:rFonts w:eastAsia="標楷體"/>
          <w:szCs w:val="28"/>
        </w:rPr>
        <w:t>____________</w:t>
      </w:r>
      <w:permEnd w:id="758513811"/>
      <w:r w:rsidRPr="00677756">
        <w:rPr>
          <w:rFonts w:eastAsia="標楷體"/>
          <w:szCs w:val="28"/>
        </w:rPr>
        <w:t xml:space="preserve"> (Student’s name) (hereinafter referred to as “Party A”); </w:t>
      </w:r>
    </w:p>
    <w:p w14:paraId="75D823DB" w14:textId="4FED31F1" w:rsidR="00413161" w:rsidRPr="00677756" w:rsidRDefault="00413161" w:rsidP="008035CC">
      <w:pPr>
        <w:tabs>
          <w:tab w:val="left" w:pos="5851"/>
        </w:tabs>
        <w:adjustRightInd w:val="0"/>
        <w:snapToGrid w:val="0"/>
        <w:spacing w:line="400" w:lineRule="atLeast"/>
        <w:jc w:val="both"/>
        <w:rPr>
          <w:rFonts w:eastAsia="標楷體"/>
          <w:szCs w:val="28"/>
        </w:rPr>
      </w:pPr>
      <w:permStart w:id="1362560975" w:edGrp="everyone"/>
      <w:r w:rsidRPr="00677756">
        <w:rPr>
          <w:rFonts w:eastAsia="標楷體"/>
          <w:szCs w:val="28"/>
        </w:rPr>
        <w:t>____________</w:t>
      </w:r>
      <w:permEnd w:id="1362560975"/>
      <w:r w:rsidRPr="00677756">
        <w:rPr>
          <w:rFonts w:eastAsia="標楷體"/>
          <w:szCs w:val="28"/>
        </w:rPr>
        <w:t xml:space="preserve"> (Internship Provider) (hereinafter referred to as “Party B”); and </w:t>
      </w:r>
    </w:p>
    <w:p w14:paraId="59A1BC4C" w14:textId="5FB552E3" w:rsidR="00413161" w:rsidRPr="00677756" w:rsidRDefault="00413161" w:rsidP="008035CC">
      <w:pPr>
        <w:tabs>
          <w:tab w:val="left" w:pos="5851"/>
        </w:tabs>
        <w:adjustRightInd w:val="0"/>
        <w:snapToGrid w:val="0"/>
        <w:spacing w:line="400" w:lineRule="atLeast"/>
        <w:jc w:val="both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Tunghai University (hereinafter referred to as “Party C”)</w:t>
      </w:r>
    </w:p>
    <w:p w14:paraId="63A9813D" w14:textId="77777777" w:rsidR="00413161" w:rsidRPr="00677756" w:rsidRDefault="00413161" w:rsidP="008035CC">
      <w:pPr>
        <w:tabs>
          <w:tab w:val="left" w:pos="5851"/>
        </w:tabs>
        <w:adjustRightInd w:val="0"/>
        <w:snapToGrid w:val="0"/>
        <w:spacing w:line="400" w:lineRule="atLeast"/>
        <w:jc w:val="both"/>
        <w:rPr>
          <w:rFonts w:eastAsia="標楷體"/>
          <w:szCs w:val="28"/>
        </w:rPr>
      </w:pPr>
    </w:p>
    <w:p w14:paraId="03B2ED09" w14:textId="10B59B30" w:rsidR="00522D72" w:rsidRPr="00677756" w:rsidRDefault="0075542B" w:rsidP="009C6B87">
      <w:pPr>
        <w:adjustRightInd w:val="0"/>
        <w:snapToGrid w:val="0"/>
        <w:spacing w:line="400" w:lineRule="atLeast"/>
        <w:ind w:firstLineChars="177" w:firstLine="425"/>
        <w:jc w:val="both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Given the mutual desire of both parties to train professionals and collaborate</w:t>
      </w:r>
      <w:r w:rsidR="005679D4" w:rsidRPr="00677756">
        <w:rPr>
          <w:rFonts w:eastAsia="標楷體"/>
          <w:szCs w:val="28"/>
        </w:rPr>
        <w:t xml:space="preserve"> the principle of reciprocity for co-teaching and practical training, now, therefore, both parties hereby execute the Agreement upon the following terms and conditions:</w:t>
      </w:r>
    </w:p>
    <w:p w14:paraId="50FDFE10" w14:textId="4430D22B" w:rsidR="00D92B49" w:rsidRPr="00677756" w:rsidRDefault="005679D4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>Definition of Internship Types:</w:t>
      </w:r>
    </w:p>
    <w:p w14:paraId="0D0F9B47" w14:textId="06E364D3" w:rsidR="00D92B49" w:rsidRPr="00677756" w:rsidRDefault="005679D4" w:rsidP="00A14601">
      <w:pPr>
        <w:pStyle w:val="ab"/>
        <w:adjustRightInd w:val="0"/>
        <w:snapToGrid w:val="0"/>
        <w:spacing w:line="400" w:lineRule="atLeast"/>
        <w:ind w:leftChars="0" w:left="1560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The internship referred to herein consists of the general internship (also known as the learning-oriented internship)</w:t>
      </w:r>
      <w:r w:rsidR="0075542B" w:rsidRPr="00677756">
        <w:rPr>
          <w:rFonts w:eastAsia="標楷體"/>
          <w:szCs w:val="28"/>
        </w:rPr>
        <w:t>,</w:t>
      </w:r>
      <w:r w:rsidRPr="00677756">
        <w:rPr>
          <w:rFonts w:eastAsia="標楷體"/>
          <w:szCs w:val="28"/>
        </w:rPr>
        <w:t xml:space="preserve"> and task-oriented internship (also known as the industrial internship). The general off-campus internship refers to the pure learning training relationship between Party B and Party A (involving no employment relationship) established under the “Implementation Regulations Governing Collaboration</w:t>
      </w:r>
      <w:r w:rsidR="00C6613A" w:rsidRPr="00677756">
        <w:rPr>
          <w:rFonts w:eastAsia="標楷體"/>
          <w:szCs w:val="28"/>
        </w:rPr>
        <w:t xml:space="preserve"> of Junior Colleges and Institutions of Higher Education</w:t>
      </w:r>
      <w:r w:rsidRPr="00677756">
        <w:rPr>
          <w:rFonts w:eastAsia="標楷體"/>
          <w:szCs w:val="28"/>
        </w:rPr>
        <w:t>”</w:t>
      </w:r>
      <w:r w:rsidR="0075542B" w:rsidRPr="00677756">
        <w:rPr>
          <w:rFonts w:eastAsia="標楷體"/>
          <w:szCs w:val="28"/>
        </w:rPr>
        <w:t>.</w:t>
      </w:r>
      <w:r w:rsidRPr="00677756">
        <w:rPr>
          <w:rFonts w:eastAsia="標楷體"/>
          <w:szCs w:val="28"/>
        </w:rPr>
        <w:t xml:space="preserve"> </w:t>
      </w:r>
      <w:r w:rsidR="0075542B" w:rsidRPr="00677756">
        <w:rPr>
          <w:rFonts w:eastAsia="標楷體"/>
          <w:szCs w:val="28"/>
        </w:rPr>
        <w:t>W</w:t>
      </w:r>
      <w:r w:rsidRPr="00677756">
        <w:rPr>
          <w:rFonts w:eastAsia="標楷體"/>
          <w:szCs w:val="28"/>
        </w:rPr>
        <w:t xml:space="preserve">hile the task-oriented </w:t>
      </w:r>
      <w:r w:rsidR="002A0A40" w:rsidRPr="00677756">
        <w:rPr>
          <w:rFonts w:eastAsia="標楷體"/>
          <w:szCs w:val="28"/>
        </w:rPr>
        <w:t xml:space="preserve">off-campus </w:t>
      </w:r>
      <w:r w:rsidRPr="00677756">
        <w:rPr>
          <w:rFonts w:eastAsia="標楷體"/>
          <w:szCs w:val="28"/>
        </w:rPr>
        <w:t xml:space="preserve">internship </w:t>
      </w:r>
      <w:r w:rsidR="002A0A40" w:rsidRPr="00677756">
        <w:rPr>
          <w:rFonts w:eastAsia="標楷體"/>
          <w:szCs w:val="28"/>
        </w:rPr>
        <w:t xml:space="preserve">means that Party B hires Party C’s student (namely, Party A) as a formal employee pursuant to the “Implementation Regulations Governing </w:t>
      </w:r>
      <w:r w:rsidR="00C6613A" w:rsidRPr="00677756">
        <w:rPr>
          <w:rFonts w:eastAsia="標楷體"/>
          <w:szCs w:val="28"/>
        </w:rPr>
        <w:t xml:space="preserve">Collaboration of </w:t>
      </w:r>
      <w:r w:rsidR="002A0A40" w:rsidRPr="00677756">
        <w:rPr>
          <w:rFonts w:eastAsia="標楷體"/>
          <w:szCs w:val="28"/>
        </w:rPr>
        <w:t>Industry</w:t>
      </w:r>
      <w:r w:rsidR="00C6613A" w:rsidRPr="00677756">
        <w:rPr>
          <w:rFonts w:eastAsia="標楷體"/>
          <w:szCs w:val="28"/>
        </w:rPr>
        <w:t xml:space="preserve"> and Junior Colleges and Institutions of Higher Education</w:t>
      </w:r>
      <w:r w:rsidR="002A0A40" w:rsidRPr="00677756">
        <w:rPr>
          <w:rFonts w:eastAsia="標楷體"/>
          <w:szCs w:val="28"/>
        </w:rPr>
        <w:t>” and “Labor Standards Act” (involving the employment relationship).</w:t>
      </w:r>
    </w:p>
    <w:p w14:paraId="441ADB3C" w14:textId="0D53DC27" w:rsidR="00D92B49" w:rsidRPr="00677756" w:rsidRDefault="0075542B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>Responsibilities of Party A</w:t>
      </w:r>
      <w:r w:rsidR="002A0A40" w:rsidRPr="00677756">
        <w:rPr>
          <w:rFonts w:eastAsia="標楷體"/>
          <w:b/>
          <w:bCs/>
          <w:szCs w:val="28"/>
        </w:rPr>
        <w:t>:</w:t>
      </w:r>
    </w:p>
    <w:p w14:paraId="5A549F91" w14:textId="0F066A1D" w:rsidR="00D92B49" w:rsidRPr="00677756" w:rsidRDefault="002A0A40" w:rsidP="00A14601">
      <w:pPr>
        <w:pStyle w:val="ab"/>
        <w:numPr>
          <w:ilvl w:val="0"/>
          <w:numId w:val="22"/>
        </w:numPr>
        <w:adjustRightInd w:val="0"/>
        <w:snapToGrid w:val="0"/>
        <w:spacing w:line="400" w:lineRule="atLeast"/>
        <w:ind w:leftChars="0" w:left="2268" w:hanging="567"/>
        <w:rPr>
          <w:rFonts w:eastAsia="標楷體"/>
          <w:szCs w:val="28"/>
        </w:rPr>
      </w:pPr>
      <w:bookmarkStart w:id="0" w:name="_Hlk135058904"/>
      <w:r w:rsidRPr="00677756">
        <w:rPr>
          <w:rFonts w:eastAsia="標楷體"/>
          <w:szCs w:val="28"/>
        </w:rPr>
        <w:t>To complete the “individual internship plan” prior to the internship and attend various practical competency training courses according to the plan.</w:t>
      </w:r>
    </w:p>
    <w:p w14:paraId="7A9CC88D" w14:textId="5A3AF291" w:rsidR="00D92B49" w:rsidRPr="00677756" w:rsidRDefault="002A0A40" w:rsidP="00A14601">
      <w:pPr>
        <w:pStyle w:val="ab"/>
        <w:numPr>
          <w:ilvl w:val="0"/>
          <w:numId w:val="22"/>
        </w:numPr>
        <w:adjustRightInd w:val="0"/>
        <w:snapToGrid w:val="0"/>
        <w:spacing w:line="400" w:lineRule="atLeast"/>
        <w:ind w:leftChars="0" w:left="2268" w:hanging="567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 xml:space="preserve">To attend the pre-internship briefing session about </w:t>
      </w:r>
      <w:r w:rsidR="00077F17" w:rsidRPr="00677756">
        <w:rPr>
          <w:rFonts w:eastAsia="標楷體"/>
          <w:szCs w:val="28"/>
        </w:rPr>
        <w:t>s</w:t>
      </w:r>
      <w:r w:rsidRPr="00677756">
        <w:rPr>
          <w:rFonts w:eastAsia="標楷體"/>
          <w:szCs w:val="28"/>
        </w:rPr>
        <w:t xml:space="preserve">afety lectures, </w:t>
      </w:r>
      <w:r w:rsidR="00077F17" w:rsidRPr="00677756">
        <w:rPr>
          <w:rFonts w:eastAsia="標楷體"/>
          <w:szCs w:val="28"/>
        </w:rPr>
        <w:t xml:space="preserve">layout </w:t>
      </w:r>
      <w:r w:rsidRPr="00677756">
        <w:rPr>
          <w:rFonts w:eastAsia="標楷體"/>
          <w:szCs w:val="28"/>
        </w:rPr>
        <w:t xml:space="preserve">of safety protection equipment </w:t>
      </w:r>
      <w:r w:rsidR="00077F17" w:rsidRPr="00677756">
        <w:rPr>
          <w:rFonts w:eastAsia="標楷體"/>
          <w:szCs w:val="28"/>
        </w:rPr>
        <w:t>at the internship site</w:t>
      </w:r>
      <w:r w:rsidRPr="00677756">
        <w:rPr>
          <w:rFonts w:eastAsia="標楷體"/>
          <w:szCs w:val="28"/>
        </w:rPr>
        <w:t xml:space="preserve"> and related occupational safety and health measures</w:t>
      </w:r>
      <w:r w:rsidR="00077F17" w:rsidRPr="00677756">
        <w:rPr>
          <w:rFonts w:eastAsia="標楷體"/>
          <w:szCs w:val="28"/>
        </w:rPr>
        <w:t xml:space="preserve"> organized by Party B, before heading for the internship provider.</w:t>
      </w:r>
    </w:p>
    <w:p w14:paraId="597A3337" w14:textId="43B98429" w:rsidR="0070295E" w:rsidRPr="00677756" w:rsidRDefault="00077F17" w:rsidP="00A14601">
      <w:pPr>
        <w:pStyle w:val="ab"/>
        <w:numPr>
          <w:ilvl w:val="0"/>
          <w:numId w:val="22"/>
        </w:numPr>
        <w:adjustRightInd w:val="0"/>
        <w:snapToGrid w:val="0"/>
        <w:spacing w:line="400" w:lineRule="atLeast"/>
        <w:ind w:leftChars="0" w:left="2268" w:hanging="567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 xml:space="preserve">Party A shall be co-supervised by Party C’s internship counselor and Party B’s internship advisor during the </w:t>
      </w:r>
      <w:r w:rsidRPr="00677756">
        <w:rPr>
          <w:rFonts w:eastAsia="標楷體"/>
          <w:szCs w:val="28"/>
        </w:rPr>
        <w:lastRenderedPageBreak/>
        <w:t>internship.</w:t>
      </w:r>
    </w:p>
    <w:p w14:paraId="14CADEAA" w14:textId="2BB1F7E2" w:rsidR="00E631A2" w:rsidRPr="00677756" w:rsidRDefault="00077F17" w:rsidP="00A14601">
      <w:pPr>
        <w:pStyle w:val="ab"/>
        <w:numPr>
          <w:ilvl w:val="0"/>
          <w:numId w:val="22"/>
        </w:numPr>
        <w:adjustRightInd w:val="0"/>
        <w:snapToGrid w:val="0"/>
        <w:spacing w:line="400" w:lineRule="atLeast"/>
        <w:ind w:leftChars="0" w:left="2268" w:hanging="567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To complete the “Student Internship Feedback Questionnaire” at the end of the internship for discussion and improvement of future internship courses.</w:t>
      </w:r>
    </w:p>
    <w:bookmarkEnd w:id="0"/>
    <w:p w14:paraId="25412F96" w14:textId="34B3B50B" w:rsidR="00D92B49" w:rsidRPr="00677756" w:rsidRDefault="0075542B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>Responsibilities of Party B</w:t>
      </w:r>
      <w:r w:rsidR="00077F17" w:rsidRPr="00677756">
        <w:rPr>
          <w:rFonts w:eastAsia="標楷體"/>
          <w:b/>
          <w:bCs/>
          <w:szCs w:val="28"/>
        </w:rPr>
        <w:t>:</w:t>
      </w:r>
    </w:p>
    <w:p w14:paraId="02DABC40" w14:textId="0BD0A1F7" w:rsidR="00D92B49" w:rsidRPr="00677756" w:rsidRDefault="002C6000" w:rsidP="00A14601">
      <w:pPr>
        <w:pStyle w:val="ab"/>
        <w:numPr>
          <w:ilvl w:val="0"/>
          <w:numId w:val="24"/>
        </w:numPr>
        <w:adjustRightInd w:val="0"/>
        <w:snapToGrid w:val="0"/>
        <w:spacing w:line="400" w:lineRule="atLeast"/>
        <w:ind w:leftChars="0" w:left="2268" w:hanging="621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To attend the off-campus internship course planning, provide the Student with related practical training in accordance with the individual internship plan</w:t>
      </w:r>
      <w:r w:rsidR="0075542B" w:rsidRPr="00677756">
        <w:rPr>
          <w:rFonts w:eastAsia="標楷體"/>
          <w:szCs w:val="28"/>
        </w:rPr>
        <w:t>. Meanwhile,</w:t>
      </w:r>
      <w:r w:rsidRPr="00677756">
        <w:rPr>
          <w:rFonts w:eastAsia="標楷體"/>
          <w:szCs w:val="28"/>
        </w:rPr>
        <w:t xml:space="preserve"> arrange the assignment to the internship </w:t>
      </w:r>
      <w:r w:rsidR="0069698D" w:rsidRPr="00677756">
        <w:rPr>
          <w:rFonts w:eastAsia="標楷體"/>
          <w:szCs w:val="28"/>
        </w:rPr>
        <w:t>provider, internship and working hours to help various practical skill training courses to train talents.</w:t>
      </w:r>
    </w:p>
    <w:p w14:paraId="1C748D70" w14:textId="407CEB33" w:rsidR="00D92B49" w:rsidRPr="00677756" w:rsidRDefault="0069698D" w:rsidP="00A14601">
      <w:pPr>
        <w:pStyle w:val="ab"/>
        <w:numPr>
          <w:ilvl w:val="0"/>
          <w:numId w:val="24"/>
        </w:numPr>
        <w:adjustRightInd w:val="0"/>
        <w:snapToGrid w:val="0"/>
        <w:spacing w:line="400" w:lineRule="atLeast"/>
        <w:ind w:leftChars="0" w:left="2268" w:hanging="621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 xml:space="preserve">To be responsible for planning the safety lectures, </w:t>
      </w:r>
      <w:r w:rsidR="00B24EE7" w:rsidRPr="00677756">
        <w:rPr>
          <w:rFonts w:eastAsia="標楷體"/>
          <w:szCs w:val="28"/>
        </w:rPr>
        <w:t xml:space="preserve">the </w:t>
      </w:r>
      <w:r w:rsidRPr="00677756">
        <w:rPr>
          <w:rFonts w:eastAsia="標楷體"/>
          <w:szCs w:val="28"/>
        </w:rPr>
        <w:t xml:space="preserve">layout of safety protection equipment at the internship site and related occupational safety and health measures before the Student’s attendance </w:t>
      </w:r>
      <w:r w:rsidR="00B24EE7" w:rsidRPr="00677756">
        <w:rPr>
          <w:rFonts w:eastAsia="標楷體"/>
          <w:szCs w:val="28"/>
        </w:rPr>
        <w:t>of</w:t>
      </w:r>
      <w:r w:rsidRPr="00677756">
        <w:rPr>
          <w:rFonts w:eastAsia="標楷體"/>
          <w:szCs w:val="28"/>
        </w:rPr>
        <w:t xml:space="preserve"> the internship.</w:t>
      </w:r>
    </w:p>
    <w:p w14:paraId="3E62BF48" w14:textId="4CA15019" w:rsidR="00D92B49" w:rsidRPr="00677756" w:rsidRDefault="0069698D" w:rsidP="00A14601">
      <w:pPr>
        <w:pStyle w:val="ab"/>
        <w:numPr>
          <w:ilvl w:val="0"/>
          <w:numId w:val="24"/>
        </w:numPr>
        <w:adjustRightInd w:val="0"/>
        <w:snapToGrid w:val="0"/>
        <w:spacing w:line="400" w:lineRule="atLeast"/>
        <w:ind w:leftChars="0" w:left="2268" w:hanging="621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To accept Party C’s regular on-site visit, and provide the counseling service to the Student jointly with the dedicated counselor designated by Party C, and also attend the internship performance appraisal by completing the “</w:t>
      </w:r>
      <w:r w:rsidR="00C6613A" w:rsidRPr="00677756">
        <w:rPr>
          <w:rFonts w:eastAsia="標楷體"/>
          <w:szCs w:val="28"/>
        </w:rPr>
        <w:t xml:space="preserve">Form of </w:t>
      </w:r>
      <w:r w:rsidRPr="00677756">
        <w:rPr>
          <w:rFonts w:eastAsia="標楷體"/>
          <w:szCs w:val="28"/>
        </w:rPr>
        <w:t xml:space="preserve">Performance Appraisal and Feedback </w:t>
      </w:r>
      <w:r w:rsidR="00C6613A" w:rsidRPr="00677756">
        <w:rPr>
          <w:rFonts w:eastAsia="標楷體"/>
          <w:szCs w:val="28"/>
        </w:rPr>
        <w:t>by Business Counselor” before</w:t>
      </w:r>
      <w:r w:rsidRPr="00677756">
        <w:rPr>
          <w:rFonts w:eastAsia="標楷體"/>
          <w:szCs w:val="28"/>
        </w:rPr>
        <w:t xml:space="preserve"> the end of the internship. </w:t>
      </w:r>
    </w:p>
    <w:p w14:paraId="491769C0" w14:textId="73311852" w:rsidR="00D92B49" w:rsidRPr="00677756" w:rsidRDefault="0075542B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>Responsibilities of Party C</w:t>
      </w:r>
      <w:r w:rsidR="00C6613A" w:rsidRPr="00677756">
        <w:rPr>
          <w:rFonts w:eastAsia="標楷體"/>
          <w:b/>
          <w:bCs/>
          <w:szCs w:val="28"/>
        </w:rPr>
        <w:t xml:space="preserve">: </w:t>
      </w:r>
    </w:p>
    <w:p w14:paraId="2DE82CA2" w14:textId="6C1AD612" w:rsidR="00D92B49" w:rsidRPr="00677756" w:rsidRDefault="00C6613A" w:rsidP="00A14601">
      <w:pPr>
        <w:pStyle w:val="ab"/>
        <w:numPr>
          <w:ilvl w:val="0"/>
          <w:numId w:val="26"/>
        </w:numPr>
        <w:adjustRightInd w:val="0"/>
        <w:snapToGrid w:val="0"/>
        <w:spacing w:line="400" w:lineRule="atLeast"/>
        <w:ind w:leftChars="0" w:left="2268" w:hanging="621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To establish various off-campus internship committees in accordance with Article 6 of the Implementation Regulations Governing Collaboration of Industry and Junior Colleges and Institutions of Higher Education</w:t>
      </w:r>
      <w:r w:rsidR="00907B32" w:rsidRPr="00677756">
        <w:rPr>
          <w:rFonts w:eastAsia="標楷體"/>
          <w:szCs w:val="28"/>
        </w:rPr>
        <w:t xml:space="preserve"> and take charge of tasks related to the off-campus internship mechanism</w:t>
      </w:r>
      <w:r w:rsidRPr="00677756">
        <w:rPr>
          <w:rFonts w:eastAsia="標楷體"/>
          <w:szCs w:val="28"/>
        </w:rPr>
        <w:t>.</w:t>
      </w:r>
    </w:p>
    <w:p w14:paraId="2DDBC467" w14:textId="40A37BF6" w:rsidR="00D92B49" w:rsidRPr="00677756" w:rsidRDefault="00907B32" w:rsidP="00A14601">
      <w:pPr>
        <w:pStyle w:val="ab"/>
        <w:numPr>
          <w:ilvl w:val="0"/>
          <w:numId w:val="26"/>
        </w:numPr>
        <w:adjustRightInd w:val="0"/>
        <w:snapToGrid w:val="0"/>
        <w:spacing w:line="400" w:lineRule="atLeast"/>
        <w:ind w:leftChars="0" w:left="2268" w:hanging="621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To plan the off-campus internship courses with care, subject to the relevant college’s/department’s development and professional competency, and set forth the “individual internship plan” for the Student before the internship and help Party A complete the plan.</w:t>
      </w:r>
    </w:p>
    <w:p w14:paraId="3405E20C" w14:textId="222F40CA" w:rsidR="00D92B49" w:rsidRPr="00677756" w:rsidRDefault="00907B32" w:rsidP="00A14601">
      <w:pPr>
        <w:pStyle w:val="ab"/>
        <w:numPr>
          <w:ilvl w:val="0"/>
          <w:numId w:val="26"/>
        </w:numPr>
        <w:adjustRightInd w:val="0"/>
        <w:snapToGrid w:val="0"/>
        <w:spacing w:line="400" w:lineRule="atLeast"/>
        <w:ind w:leftChars="0" w:left="2268" w:hanging="621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 xml:space="preserve">To be responsible for </w:t>
      </w:r>
      <w:r w:rsidR="00AE1513" w:rsidRPr="00677756">
        <w:rPr>
          <w:rFonts w:eastAsia="標楷體"/>
          <w:szCs w:val="28"/>
        </w:rPr>
        <w:t xml:space="preserve">the evaluation </w:t>
      </w:r>
      <w:r w:rsidR="00B24EE7" w:rsidRPr="00677756">
        <w:rPr>
          <w:rFonts w:eastAsia="標楷體"/>
          <w:szCs w:val="28"/>
        </w:rPr>
        <w:t xml:space="preserve">of </w:t>
      </w:r>
      <w:r w:rsidR="00AE1513" w:rsidRPr="00677756">
        <w:rPr>
          <w:rFonts w:eastAsia="標楷體"/>
          <w:szCs w:val="28"/>
        </w:rPr>
        <w:t>the environmental safety and the internship interest and right at the Internship Provider’s premises.</w:t>
      </w:r>
    </w:p>
    <w:p w14:paraId="62962F76" w14:textId="074A9964" w:rsidR="009344D4" w:rsidRPr="00677756" w:rsidRDefault="00AE1513" w:rsidP="00A14601">
      <w:pPr>
        <w:pStyle w:val="ab"/>
        <w:numPr>
          <w:ilvl w:val="0"/>
          <w:numId w:val="26"/>
        </w:numPr>
        <w:adjustRightInd w:val="0"/>
        <w:snapToGrid w:val="0"/>
        <w:spacing w:line="400" w:lineRule="atLeast"/>
        <w:ind w:leftChars="0" w:left="2268" w:hanging="621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 xml:space="preserve">Upon receipt of the Student’s application for change in the internship during the internship, Party C shall intervene to </w:t>
      </w:r>
      <w:r w:rsidRPr="00677756">
        <w:rPr>
          <w:rFonts w:eastAsia="標楷體"/>
          <w:szCs w:val="28"/>
        </w:rPr>
        <w:lastRenderedPageBreak/>
        <w:t xml:space="preserve">verify and evaluate the circumstances, provide counseling services for improvement, and follow up </w:t>
      </w:r>
      <w:r w:rsidR="00B24EE7" w:rsidRPr="00677756">
        <w:rPr>
          <w:rFonts w:eastAsia="標楷體"/>
          <w:szCs w:val="28"/>
        </w:rPr>
        <w:t xml:space="preserve">on </w:t>
      </w:r>
      <w:r w:rsidRPr="00677756">
        <w:rPr>
          <w:rFonts w:eastAsia="標楷體"/>
          <w:szCs w:val="28"/>
        </w:rPr>
        <w:t xml:space="preserve">the Student’s condition immediately, in accordance with “Article 13 of Enforcement Rules of </w:t>
      </w:r>
      <w:r w:rsidR="00DB53C1" w:rsidRPr="00677756">
        <w:rPr>
          <w:rFonts w:eastAsia="標楷體"/>
          <w:szCs w:val="28"/>
        </w:rPr>
        <w:t>Regulations Governing Off-Campus Internship for Students of Tunghai University</w:t>
      </w:r>
      <w:r w:rsidR="004E2F6E" w:rsidRPr="00677756">
        <w:rPr>
          <w:rFonts w:eastAsia="標楷體"/>
          <w:szCs w:val="28"/>
        </w:rPr>
        <w:t>.”</w:t>
      </w:r>
    </w:p>
    <w:p w14:paraId="5D480DCB" w14:textId="444E461D" w:rsidR="004E2F6E" w:rsidRPr="00677756" w:rsidRDefault="004E2F6E" w:rsidP="00A14601">
      <w:pPr>
        <w:pStyle w:val="ab"/>
        <w:numPr>
          <w:ilvl w:val="0"/>
          <w:numId w:val="26"/>
        </w:numPr>
        <w:adjustRightInd w:val="0"/>
        <w:snapToGrid w:val="0"/>
        <w:spacing w:line="400" w:lineRule="atLeast"/>
        <w:ind w:leftChars="0" w:left="2268" w:hanging="621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 xml:space="preserve">To designate the internship counselor to pay the on-site visit and provide the counseling service at Party B’s premises regularly, </w:t>
      </w:r>
      <w:r w:rsidR="001B4D3F" w:rsidRPr="00677756">
        <w:rPr>
          <w:rFonts w:eastAsia="標楷體"/>
          <w:szCs w:val="28"/>
        </w:rPr>
        <w:t>c</w:t>
      </w:r>
      <w:r w:rsidRPr="00677756">
        <w:rPr>
          <w:rFonts w:eastAsia="標楷體"/>
          <w:szCs w:val="28"/>
        </w:rPr>
        <w:t xml:space="preserve">omplete the “School Counselor’s Visit and Performance Appraisal Form” </w:t>
      </w:r>
      <w:r w:rsidR="001B4D3F" w:rsidRPr="00677756">
        <w:rPr>
          <w:rFonts w:eastAsia="標楷體"/>
          <w:szCs w:val="28"/>
        </w:rPr>
        <w:t xml:space="preserve">to verify Party A’s adaptation to the learning and performance of the Agreement, </w:t>
      </w:r>
      <w:r w:rsidR="0075542B" w:rsidRPr="00677756">
        <w:rPr>
          <w:rFonts w:eastAsia="標楷體"/>
          <w:szCs w:val="28"/>
        </w:rPr>
        <w:t>and jointly provide counseling services to Party A along with Party B.</w:t>
      </w:r>
    </w:p>
    <w:p w14:paraId="49FEC631" w14:textId="7C5690D0" w:rsidR="004A3637" w:rsidRPr="00677756" w:rsidRDefault="001B4D3F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 xml:space="preserve">Internship Period: </w:t>
      </w:r>
      <w:r w:rsidR="0075542B" w:rsidRPr="00677756">
        <w:rPr>
          <w:rFonts w:eastAsia="標楷體"/>
          <w:b/>
          <w:bCs/>
          <w:szCs w:val="28"/>
        </w:rPr>
        <w:t xml:space="preserve">From </w:t>
      </w:r>
      <w:permStart w:id="765991501" w:edGrp="everyone"/>
      <w:r w:rsidR="0075542B" w:rsidRPr="00677756">
        <w:rPr>
          <w:rFonts w:eastAsia="標楷體"/>
          <w:b/>
          <w:bCs/>
          <w:szCs w:val="28"/>
        </w:rPr>
        <w:t>MM</w:t>
      </w:r>
      <w:permEnd w:id="765991501"/>
      <w:r w:rsidR="0075542B" w:rsidRPr="00677756">
        <w:rPr>
          <w:rFonts w:eastAsia="標楷體"/>
          <w:b/>
          <w:bCs/>
          <w:szCs w:val="28"/>
        </w:rPr>
        <w:t>/</w:t>
      </w:r>
      <w:permStart w:id="306911370" w:edGrp="everyone"/>
      <w:r w:rsidR="0075542B" w:rsidRPr="00677756">
        <w:rPr>
          <w:rFonts w:eastAsia="標楷體"/>
          <w:b/>
          <w:bCs/>
          <w:szCs w:val="28"/>
        </w:rPr>
        <w:t>DD</w:t>
      </w:r>
      <w:permEnd w:id="306911370"/>
      <w:r w:rsidR="0075542B" w:rsidRPr="00677756">
        <w:rPr>
          <w:rFonts w:eastAsia="標楷體"/>
          <w:b/>
          <w:bCs/>
          <w:szCs w:val="28"/>
        </w:rPr>
        <w:t>/</w:t>
      </w:r>
      <w:permStart w:id="1219847262" w:edGrp="everyone"/>
      <w:r w:rsidR="0075542B" w:rsidRPr="00677756">
        <w:rPr>
          <w:rFonts w:eastAsia="標楷體"/>
          <w:b/>
          <w:bCs/>
          <w:szCs w:val="28"/>
        </w:rPr>
        <w:t>YY</w:t>
      </w:r>
      <w:permEnd w:id="1219847262"/>
      <w:r w:rsidR="0075542B" w:rsidRPr="00677756">
        <w:rPr>
          <w:rFonts w:eastAsia="標楷體"/>
          <w:b/>
          <w:bCs/>
          <w:szCs w:val="28"/>
        </w:rPr>
        <w:t xml:space="preserve"> to </w:t>
      </w:r>
      <w:permStart w:id="838212877" w:edGrp="everyone"/>
      <w:r w:rsidR="0075542B" w:rsidRPr="00677756">
        <w:rPr>
          <w:rFonts w:eastAsia="標楷體"/>
          <w:b/>
          <w:bCs/>
          <w:szCs w:val="28"/>
        </w:rPr>
        <w:t>MM</w:t>
      </w:r>
      <w:permEnd w:id="838212877"/>
      <w:r w:rsidR="0075542B" w:rsidRPr="00677756">
        <w:rPr>
          <w:rFonts w:eastAsia="標楷體"/>
          <w:b/>
          <w:bCs/>
          <w:szCs w:val="28"/>
        </w:rPr>
        <w:t>/</w:t>
      </w:r>
      <w:permStart w:id="54790324" w:edGrp="everyone"/>
      <w:r w:rsidR="0075542B" w:rsidRPr="00677756">
        <w:rPr>
          <w:rFonts w:eastAsia="標楷體"/>
          <w:b/>
          <w:bCs/>
          <w:szCs w:val="28"/>
        </w:rPr>
        <w:t>DD</w:t>
      </w:r>
      <w:permEnd w:id="54790324"/>
      <w:r w:rsidR="0075542B" w:rsidRPr="00677756">
        <w:rPr>
          <w:rFonts w:eastAsia="標楷體"/>
          <w:b/>
          <w:bCs/>
          <w:szCs w:val="28"/>
        </w:rPr>
        <w:t>/</w:t>
      </w:r>
      <w:permStart w:id="1647729448" w:edGrp="everyone"/>
      <w:r w:rsidR="0075542B" w:rsidRPr="00677756">
        <w:rPr>
          <w:rFonts w:eastAsia="標楷體"/>
          <w:b/>
          <w:bCs/>
          <w:szCs w:val="28"/>
        </w:rPr>
        <w:t>YY</w:t>
      </w:r>
      <w:permEnd w:id="1647729448"/>
    </w:p>
    <w:p w14:paraId="10079B4B" w14:textId="541D4223" w:rsidR="00F50F4E" w:rsidRPr="00677756" w:rsidRDefault="001B4D3F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Cs/>
          <w:szCs w:val="28"/>
        </w:rPr>
      </w:pPr>
      <w:r w:rsidRPr="00677756">
        <w:rPr>
          <w:rFonts w:eastAsia="標楷體"/>
          <w:b/>
          <w:bCs/>
          <w:szCs w:val="28"/>
        </w:rPr>
        <w:t xml:space="preserve">Daily internship hours: </w:t>
      </w:r>
      <w:r w:rsidRPr="00677756">
        <w:rPr>
          <w:rFonts w:eastAsia="標楷體"/>
          <w:bCs/>
          <w:szCs w:val="28"/>
        </w:rPr>
        <w:t>To be specified subject to the</w:t>
      </w:r>
      <w:r w:rsidR="004C09CF" w:rsidRPr="00677756">
        <w:rPr>
          <w:rFonts w:eastAsia="標楷體"/>
          <w:bCs/>
          <w:szCs w:val="28"/>
        </w:rPr>
        <w:t xml:space="preserve"> internship </w:t>
      </w:r>
      <w:r w:rsidRPr="00677756">
        <w:rPr>
          <w:rFonts w:eastAsia="標楷體"/>
          <w:bCs/>
          <w:szCs w:val="28"/>
        </w:rPr>
        <w:t>type.</w:t>
      </w:r>
    </w:p>
    <w:p w14:paraId="7A5A8FDC" w14:textId="09A2B410" w:rsidR="004A3637" w:rsidRPr="00677756" w:rsidRDefault="00FC6BDA" w:rsidP="00FC6BDA">
      <w:pPr>
        <w:adjustRightInd w:val="0"/>
        <w:snapToGrid w:val="0"/>
        <w:spacing w:line="400" w:lineRule="atLeast"/>
        <w:ind w:leftChars="685" w:left="2126" w:hanging="482"/>
        <w:rPr>
          <w:rFonts w:eastAsia="標楷體"/>
          <w:szCs w:val="28"/>
        </w:rPr>
      </w:pPr>
      <w:permStart w:id="307699780" w:edGrp="everyone"/>
      <w:r w:rsidRPr="00677756">
        <w:rPr>
          <w:rFonts w:eastAsia="標楷體" w:hint="eastAsia"/>
          <w:b/>
          <w:bCs/>
          <w:szCs w:val="28"/>
        </w:rPr>
        <w:t>□</w:t>
      </w:r>
      <w:permEnd w:id="307699780"/>
      <w:r w:rsidRPr="00677756">
        <w:rPr>
          <w:rFonts w:eastAsia="標楷體"/>
          <w:b/>
          <w:bCs/>
          <w:szCs w:val="28"/>
        </w:rPr>
        <w:tab/>
      </w:r>
      <w:r w:rsidRPr="00677756">
        <w:rPr>
          <w:rFonts w:eastAsia="標楷體"/>
          <w:b/>
          <w:szCs w:val="28"/>
        </w:rPr>
        <w:t>“</w:t>
      </w:r>
      <w:r w:rsidR="001B4D3F" w:rsidRPr="00677756">
        <w:rPr>
          <w:rFonts w:eastAsia="標楷體"/>
          <w:b/>
          <w:szCs w:val="28"/>
        </w:rPr>
        <w:t>Learning-oriented” internship:</w:t>
      </w:r>
      <w:r w:rsidR="001B4D3F" w:rsidRPr="00677756">
        <w:rPr>
          <w:rFonts w:eastAsia="標楷體"/>
          <w:szCs w:val="28"/>
        </w:rPr>
        <w:t xml:space="preserve"> Party B and Party C shall take into consideration the need for practical training and maintain personal physical and mental heal</w:t>
      </w:r>
      <w:r w:rsidR="007807BF" w:rsidRPr="00677756">
        <w:rPr>
          <w:rFonts w:eastAsia="標楷體"/>
          <w:szCs w:val="28"/>
        </w:rPr>
        <w:t xml:space="preserve">th. </w:t>
      </w:r>
      <w:r w:rsidR="0042040C" w:rsidRPr="00677756">
        <w:rPr>
          <w:rFonts w:eastAsia="標楷體"/>
          <w:szCs w:val="28"/>
        </w:rPr>
        <w:t>The daily internship hours are limited to 8 hours, with a weekly maximum of 40 hours.</w:t>
      </w:r>
      <w:r w:rsidR="007807BF" w:rsidRPr="00677756">
        <w:rPr>
          <w:rFonts w:eastAsia="標楷體"/>
          <w:szCs w:val="28"/>
        </w:rPr>
        <w:t xml:space="preserve"> </w:t>
      </w:r>
      <w:r w:rsidR="0042040C" w:rsidRPr="00677756">
        <w:rPr>
          <w:rFonts w:eastAsia="標楷體"/>
          <w:szCs w:val="28"/>
        </w:rPr>
        <w:t>The internship shall not take place between 10:00 PM on the same day and 6:00 AM on the next day.</w:t>
      </w:r>
      <w:r w:rsidR="001B4D3F" w:rsidRPr="00677756">
        <w:rPr>
          <w:rFonts w:eastAsia="標楷體"/>
          <w:szCs w:val="28"/>
        </w:rPr>
        <w:t xml:space="preserve"> (unless it is a part of the requirements for a professional exam or technician exam associated with the off-campus internship organized by </w:t>
      </w:r>
      <w:r w:rsidR="007807BF" w:rsidRPr="00677756">
        <w:rPr>
          <w:rFonts w:eastAsia="標楷體"/>
          <w:szCs w:val="28"/>
        </w:rPr>
        <w:t xml:space="preserve">the University): From </w:t>
      </w:r>
      <w:permStart w:id="1395334474" w:edGrp="everyone"/>
      <w:r w:rsidRPr="00677756">
        <w:rPr>
          <w:rFonts w:eastAsia="標楷體" w:hint="eastAsia"/>
          <w:szCs w:val="28"/>
        </w:rPr>
        <w:t>○○</w:t>
      </w:r>
      <w:permEnd w:id="1395334474"/>
      <w:r w:rsidR="007807BF" w:rsidRPr="00677756">
        <w:rPr>
          <w:rFonts w:eastAsia="標楷體"/>
          <w:szCs w:val="28"/>
        </w:rPr>
        <w:t>:</w:t>
      </w:r>
      <w:permStart w:id="45242543" w:edGrp="everyone"/>
      <w:r w:rsidRPr="00677756">
        <w:rPr>
          <w:rFonts w:eastAsia="標楷體" w:hint="eastAsia"/>
          <w:szCs w:val="28"/>
        </w:rPr>
        <w:t>○○</w:t>
      </w:r>
      <w:permEnd w:id="45242543"/>
      <w:r w:rsidR="007807BF" w:rsidRPr="00677756">
        <w:rPr>
          <w:rFonts w:eastAsia="標楷體"/>
          <w:szCs w:val="28"/>
        </w:rPr>
        <w:t xml:space="preserve"> to</w:t>
      </w:r>
      <w:r w:rsidRPr="00677756">
        <w:rPr>
          <w:rFonts w:eastAsia="標楷體" w:hint="eastAsia"/>
          <w:szCs w:val="28"/>
        </w:rPr>
        <w:t xml:space="preserve"> </w:t>
      </w:r>
      <w:permStart w:id="760110787" w:edGrp="everyone"/>
      <w:r w:rsidRPr="00677756">
        <w:rPr>
          <w:rFonts w:eastAsia="標楷體" w:hint="eastAsia"/>
          <w:szCs w:val="28"/>
        </w:rPr>
        <w:t>○○</w:t>
      </w:r>
      <w:permEnd w:id="760110787"/>
      <w:r w:rsidRPr="00677756">
        <w:rPr>
          <w:rFonts w:eastAsia="標楷體"/>
          <w:szCs w:val="28"/>
        </w:rPr>
        <w:t>:</w:t>
      </w:r>
      <w:permStart w:id="1931112491" w:edGrp="everyone"/>
      <w:r w:rsidRPr="00677756">
        <w:rPr>
          <w:rFonts w:eastAsia="標楷體" w:hint="eastAsia"/>
          <w:szCs w:val="28"/>
        </w:rPr>
        <w:t>○○</w:t>
      </w:r>
      <w:permEnd w:id="1931112491"/>
      <w:r w:rsidR="007807BF" w:rsidRPr="00677756">
        <w:rPr>
          <w:rFonts w:eastAsia="標楷體"/>
          <w:szCs w:val="28"/>
        </w:rPr>
        <w:t xml:space="preserve">, for a total of </w:t>
      </w:r>
      <w:permStart w:id="813126539" w:edGrp="everyone"/>
      <w:r w:rsidRPr="00677756">
        <w:rPr>
          <w:rFonts w:eastAsia="標楷體" w:hint="eastAsia"/>
          <w:szCs w:val="28"/>
        </w:rPr>
        <w:t>○○</w:t>
      </w:r>
      <w:permEnd w:id="813126539"/>
      <w:r w:rsidR="007807BF" w:rsidRPr="00677756">
        <w:rPr>
          <w:rFonts w:eastAsia="標楷體"/>
          <w:szCs w:val="28"/>
        </w:rPr>
        <w:t xml:space="preserve"> hour(s).</w:t>
      </w:r>
    </w:p>
    <w:p w14:paraId="2C150566" w14:textId="103C47BB" w:rsidR="004A3637" w:rsidRPr="00677756" w:rsidRDefault="00FC6BDA" w:rsidP="00FC6BDA">
      <w:pPr>
        <w:adjustRightInd w:val="0"/>
        <w:snapToGrid w:val="0"/>
        <w:spacing w:line="400" w:lineRule="atLeast"/>
        <w:ind w:leftChars="685" w:left="2126" w:hanging="482"/>
        <w:rPr>
          <w:rFonts w:eastAsia="標楷體"/>
          <w:szCs w:val="28"/>
        </w:rPr>
      </w:pPr>
      <w:permStart w:id="314719879" w:edGrp="everyone"/>
      <w:r w:rsidRPr="00677756">
        <w:rPr>
          <w:rFonts w:eastAsia="標楷體" w:hint="eastAsia"/>
          <w:b/>
          <w:bCs/>
          <w:szCs w:val="28"/>
        </w:rPr>
        <w:t>□</w:t>
      </w:r>
      <w:permEnd w:id="314719879"/>
      <w:r w:rsidRPr="00677756">
        <w:rPr>
          <w:rFonts w:eastAsia="標楷體"/>
          <w:b/>
          <w:bCs/>
          <w:szCs w:val="28"/>
        </w:rPr>
        <w:tab/>
      </w:r>
      <w:r w:rsidRPr="00677756">
        <w:rPr>
          <w:rFonts w:eastAsia="標楷體"/>
          <w:b/>
          <w:szCs w:val="28"/>
        </w:rPr>
        <w:t>“</w:t>
      </w:r>
      <w:r w:rsidR="005C6573" w:rsidRPr="00677756">
        <w:rPr>
          <w:rFonts w:eastAsia="標楷體"/>
          <w:b/>
          <w:szCs w:val="28"/>
        </w:rPr>
        <w:t xml:space="preserve">Industrial” internship: </w:t>
      </w:r>
      <w:r w:rsidR="005C6573" w:rsidRPr="00677756">
        <w:rPr>
          <w:rFonts w:eastAsia="標楷體"/>
          <w:szCs w:val="28"/>
        </w:rPr>
        <w:t>Party B shall arrange the Student’s internship hours pursuant to the related labor laws.</w:t>
      </w:r>
    </w:p>
    <w:p w14:paraId="22C9417E" w14:textId="1917292F" w:rsidR="004A3637" w:rsidRPr="00677756" w:rsidRDefault="005C6573" w:rsidP="00E30404">
      <w:pPr>
        <w:pStyle w:val="ab"/>
        <w:numPr>
          <w:ilvl w:val="0"/>
          <w:numId w:val="27"/>
        </w:numPr>
        <w:adjustRightInd w:val="0"/>
        <w:snapToGrid w:val="0"/>
        <w:spacing w:line="400" w:lineRule="atLeast"/>
        <w:ind w:leftChars="0" w:left="2552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 xml:space="preserve">Daily routine internship hours and break time: The routine internship hours shall be limited to 8 hours per day and 40 hours per week. The daily internship time persists for </w:t>
      </w:r>
      <w:permStart w:id="951412887" w:edGrp="everyone"/>
      <w:r w:rsidRPr="00677756">
        <w:rPr>
          <w:rFonts w:eastAsia="標楷體"/>
          <w:szCs w:val="28"/>
        </w:rPr>
        <w:t>____</w:t>
      </w:r>
      <w:permEnd w:id="951412887"/>
      <w:r w:rsidRPr="00677756">
        <w:rPr>
          <w:rFonts w:eastAsia="標楷體"/>
          <w:szCs w:val="28"/>
        </w:rPr>
        <w:t xml:space="preserve"> in total, from </w:t>
      </w:r>
      <w:permStart w:id="1671502705" w:edGrp="everyone"/>
      <w:r w:rsidR="00C25C22" w:rsidRPr="00677756">
        <w:rPr>
          <w:rFonts w:eastAsia="標楷體" w:hint="eastAsia"/>
          <w:szCs w:val="28"/>
        </w:rPr>
        <w:t>○○</w:t>
      </w:r>
      <w:permEnd w:id="1671502705"/>
      <w:r w:rsidR="00C25C22" w:rsidRPr="00677756">
        <w:rPr>
          <w:rFonts w:eastAsia="標楷體"/>
          <w:szCs w:val="28"/>
        </w:rPr>
        <w:t>:</w:t>
      </w:r>
      <w:permStart w:id="1098337666" w:edGrp="everyone"/>
      <w:r w:rsidR="00C25C22" w:rsidRPr="00677756">
        <w:rPr>
          <w:rFonts w:eastAsia="標楷體" w:hint="eastAsia"/>
          <w:szCs w:val="28"/>
        </w:rPr>
        <w:t>○○</w:t>
      </w:r>
      <w:permEnd w:id="1098337666"/>
      <w:r w:rsidRPr="00677756">
        <w:rPr>
          <w:rFonts w:eastAsia="標楷體"/>
          <w:szCs w:val="28"/>
        </w:rPr>
        <w:t xml:space="preserve"> to </w:t>
      </w:r>
      <w:permStart w:id="1562580371" w:edGrp="everyone"/>
      <w:r w:rsidR="00C25C22" w:rsidRPr="00677756">
        <w:rPr>
          <w:rFonts w:eastAsia="標楷體" w:hint="eastAsia"/>
          <w:szCs w:val="28"/>
        </w:rPr>
        <w:t>○○</w:t>
      </w:r>
      <w:permEnd w:id="1562580371"/>
      <w:r w:rsidR="00C25C22" w:rsidRPr="00677756">
        <w:rPr>
          <w:rFonts w:eastAsia="標楷體"/>
          <w:szCs w:val="28"/>
        </w:rPr>
        <w:t>:</w:t>
      </w:r>
      <w:permStart w:id="801790649" w:edGrp="everyone"/>
      <w:r w:rsidR="00C25C22" w:rsidRPr="00677756">
        <w:rPr>
          <w:rFonts w:eastAsia="標楷體" w:hint="eastAsia"/>
          <w:szCs w:val="28"/>
        </w:rPr>
        <w:t>○○</w:t>
      </w:r>
      <w:permEnd w:id="801790649"/>
      <w:r w:rsidRPr="00677756">
        <w:rPr>
          <w:rFonts w:eastAsia="標楷體"/>
          <w:szCs w:val="28"/>
        </w:rPr>
        <w:t>.</w:t>
      </w:r>
    </w:p>
    <w:p w14:paraId="5A8BDABD" w14:textId="62D82162" w:rsidR="000F6DA6" w:rsidRPr="00677756" w:rsidRDefault="005C6573" w:rsidP="00E30404">
      <w:pPr>
        <w:pStyle w:val="ab"/>
        <w:numPr>
          <w:ilvl w:val="0"/>
          <w:numId w:val="27"/>
        </w:numPr>
        <w:adjustRightInd w:val="0"/>
        <w:snapToGrid w:val="0"/>
        <w:spacing w:line="400" w:lineRule="atLeast"/>
        <w:ind w:leftChars="0" w:left="2552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Without prior consent from Party C and Party A, Party A shall not extend the internship time discretionarily or work on any holiday or day off.</w:t>
      </w:r>
    </w:p>
    <w:p w14:paraId="18859EB8" w14:textId="77777777" w:rsidR="000F6DA6" w:rsidRPr="00677756" w:rsidRDefault="000F6DA6">
      <w:pPr>
        <w:widowControl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br w:type="page"/>
      </w:r>
    </w:p>
    <w:p w14:paraId="13E1603A" w14:textId="45151040" w:rsidR="00E572BC" w:rsidRPr="00677756" w:rsidRDefault="005C6573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lastRenderedPageBreak/>
        <w:t>Internship Site:</w:t>
      </w:r>
    </w:p>
    <w:p w14:paraId="48354658" w14:textId="6E534E12" w:rsidR="00367CF0" w:rsidRPr="00677756" w:rsidRDefault="005C6573" w:rsidP="000F6DA6">
      <w:pPr>
        <w:pStyle w:val="a3"/>
        <w:numPr>
          <w:ilvl w:val="0"/>
          <w:numId w:val="28"/>
        </w:numPr>
        <w:tabs>
          <w:tab w:val="left" w:pos="9180"/>
        </w:tabs>
        <w:spacing w:line="400" w:lineRule="atLeast"/>
        <w:ind w:left="2127" w:right="28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  <w:szCs w:val="28"/>
        </w:rPr>
        <w:t xml:space="preserve">Internship site: </w:t>
      </w:r>
      <w:permStart w:id="913966241" w:edGrp="everyone"/>
      <w:r w:rsidR="007B58C7" w:rsidRPr="00677756">
        <w:rPr>
          <w:rFonts w:ascii="Times New Roman" w:eastAsia="標楷體" w:hAnsi="Times New Roman"/>
          <w:szCs w:val="28"/>
        </w:rPr>
        <w:t>[Name of Company]</w:t>
      </w:r>
      <w:permEnd w:id="913966241"/>
      <w:r w:rsidR="007B58C7" w:rsidRPr="00677756">
        <w:rPr>
          <w:rFonts w:ascii="Times New Roman" w:eastAsia="標楷體" w:hAnsi="Times New Roman"/>
          <w:szCs w:val="28"/>
        </w:rPr>
        <w:t xml:space="preserve"> (Address: </w:t>
      </w:r>
      <w:permStart w:id="1799830230" w:edGrp="everyone"/>
      <w:r w:rsidR="007B58C7" w:rsidRPr="00677756">
        <w:rPr>
          <w:rFonts w:ascii="Times New Roman" w:eastAsia="標楷體" w:hAnsi="Times New Roman"/>
          <w:szCs w:val="28"/>
        </w:rPr>
        <w:t>[Company Address]</w:t>
      </w:r>
      <w:permEnd w:id="1799830230"/>
      <w:r w:rsidRPr="00677756">
        <w:rPr>
          <w:rFonts w:ascii="Times New Roman" w:eastAsia="標楷體" w:hAnsi="Times New Roman"/>
          <w:szCs w:val="28"/>
        </w:rPr>
        <w:t>)</w:t>
      </w:r>
    </w:p>
    <w:p w14:paraId="3ED87D6E" w14:textId="261B1AA3" w:rsidR="00367CF0" w:rsidRPr="00677756" w:rsidRDefault="005C6573" w:rsidP="000F6DA6">
      <w:pPr>
        <w:pStyle w:val="a3"/>
        <w:numPr>
          <w:ilvl w:val="0"/>
          <w:numId w:val="28"/>
        </w:numPr>
        <w:tabs>
          <w:tab w:val="left" w:pos="9180"/>
        </w:tabs>
        <w:spacing w:line="400" w:lineRule="atLeast"/>
        <w:ind w:left="2127" w:right="28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</w:rPr>
        <w:t>Without prior consent from Party A and Party C, Party B shall not change the internship site discretionarily.</w:t>
      </w:r>
    </w:p>
    <w:p w14:paraId="3B507734" w14:textId="7ED2EAE2" w:rsidR="00F13147" w:rsidRPr="00677756" w:rsidRDefault="004C09CF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 xml:space="preserve">Internship Remuneration: </w:t>
      </w:r>
      <w:r w:rsidRPr="00677756">
        <w:rPr>
          <w:rFonts w:eastAsia="標楷體"/>
          <w:bCs/>
          <w:szCs w:val="28"/>
        </w:rPr>
        <w:t>To be specified subject to the internship type</w:t>
      </w:r>
    </w:p>
    <w:p w14:paraId="5BFA5FF4" w14:textId="5128CC35" w:rsidR="004A3637" w:rsidRPr="00677756" w:rsidRDefault="00BD77E6" w:rsidP="00BD77E6">
      <w:pPr>
        <w:pStyle w:val="a3"/>
        <w:tabs>
          <w:tab w:val="left" w:pos="9180"/>
        </w:tabs>
        <w:spacing w:line="400" w:lineRule="atLeast"/>
        <w:ind w:leftChars="694" w:left="2267" w:right="28" w:hangingChars="250" w:hanging="601"/>
        <w:rPr>
          <w:rFonts w:ascii="Times New Roman" w:eastAsia="標楷體" w:hAnsi="Times New Roman"/>
          <w:szCs w:val="28"/>
        </w:rPr>
      </w:pPr>
      <w:permStart w:id="97210896" w:edGrp="everyone"/>
      <w:r w:rsidRPr="00677756">
        <w:rPr>
          <w:rFonts w:ascii="標楷體" w:eastAsia="標楷體" w:hAnsi="標楷體" w:hint="eastAsia"/>
          <w:b/>
          <w:bCs/>
          <w:szCs w:val="28"/>
        </w:rPr>
        <w:t>□</w:t>
      </w:r>
      <w:permEnd w:id="97210896"/>
      <w:r w:rsidRPr="00677756">
        <w:rPr>
          <w:rFonts w:ascii="標楷體" w:eastAsia="標楷體" w:hAnsi="標楷體"/>
          <w:b/>
          <w:bCs/>
          <w:szCs w:val="28"/>
        </w:rPr>
        <w:tab/>
      </w:r>
      <w:r w:rsidR="004C09CF" w:rsidRPr="00677756">
        <w:rPr>
          <w:rFonts w:ascii="Times New Roman" w:eastAsia="標楷體" w:hAnsi="Times New Roman"/>
          <w:b/>
          <w:bCs/>
          <w:szCs w:val="28"/>
        </w:rPr>
        <w:t xml:space="preserve">“Learning-oriented” internship: </w:t>
      </w:r>
      <w:permStart w:id="1866801450" w:edGrp="everyone"/>
      <w:r w:rsidRPr="00677756">
        <w:rPr>
          <w:rFonts w:ascii="Times New Roman" w:eastAsia="標楷體" w:hAnsi="Times New Roman" w:hint="eastAsia"/>
          <w:szCs w:val="28"/>
        </w:rPr>
        <w:t>□</w:t>
      </w:r>
      <w:permEnd w:id="1866801450"/>
      <w:r w:rsidRPr="00677756">
        <w:rPr>
          <w:rFonts w:ascii="Times New Roman" w:eastAsia="標楷體" w:hAnsi="Times New Roman" w:hint="eastAsia"/>
          <w:szCs w:val="28"/>
        </w:rPr>
        <w:t xml:space="preserve"> </w:t>
      </w:r>
      <w:r w:rsidR="004C09CF" w:rsidRPr="00677756">
        <w:rPr>
          <w:rFonts w:ascii="Times New Roman" w:eastAsia="標楷體" w:hAnsi="Times New Roman"/>
          <w:szCs w:val="28"/>
        </w:rPr>
        <w:t>No</w:t>
      </w:r>
      <w:r w:rsidR="004A3637" w:rsidRPr="00677756">
        <w:rPr>
          <w:rFonts w:ascii="Times New Roman" w:eastAsia="標楷體" w:hAnsi="Times New Roman"/>
          <w:szCs w:val="28"/>
        </w:rPr>
        <w:t xml:space="preserve"> </w:t>
      </w:r>
      <w:permStart w:id="1314793546" w:edGrp="everyone"/>
      <w:r w:rsidRPr="00677756">
        <w:rPr>
          <w:rFonts w:ascii="Times New Roman" w:eastAsia="標楷體" w:hAnsi="Times New Roman" w:hint="eastAsia"/>
          <w:szCs w:val="28"/>
        </w:rPr>
        <w:t>□</w:t>
      </w:r>
      <w:permEnd w:id="1314793546"/>
      <w:r w:rsidRPr="00677756">
        <w:rPr>
          <w:rFonts w:ascii="Times New Roman" w:eastAsia="標楷體" w:hAnsi="Times New Roman" w:hint="eastAsia"/>
          <w:szCs w:val="28"/>
        </w:rPr>
        <w:t xml:space="preserve"> </w:t>
      </w:r>
      <w:r w:rsidR="004C09CF" w:rsidRPr="00677756">
        <w:rPr>
          <w:rFonts w:ascii="Times New Roman" w:eastAsia="標楷體" w:hAnsi="Times New Roman"/>
          <w:szCs w:val="28"/>
        </w:rPr>
        <w:t>Scholarship</w:t>
      </w:r>
      <w:r w:rsidR="004A3637" w:rsidRPr="00677756">
        <w:rPr>
          <w:rFonts w:ascii="Times New Roman" w:eastAsia="標楷體" w:hAnsi="Times New Roman"/>
          <w:szCs w:val="28"/>
        </w:rPr>
        <w:t>/</w:t>
      </w:r>
      <w:r w:rsidR="007B58C7" w:rsidRPr="00677756">
        <w:rPr>
          <w:rFonts w:ascii="Times New Roman" w:eastAsia="標楷體" w:hAnsi="Times New Roman"/>
          <w:szCs w:val="28"/>
        </w:rPr>
        <w:t xml:space="preserve"> </w:t>
      </w:r>
      <w:permStart w:id="530061223" w:edGrp="everyone"/>
      <w:r w:rsidRPr="00677756">
        <w:rPr>
          <w:rFonts w:ascii="Times New Roman" w:eastAsia="標楷體" w:hAnsi="Times New Roman" w:hint="eastAsia"/>
          <w:szCs w:val="28"/>
        </w:rPr>
        <w:t>□</w:t>
      </w:r>
      <w:permEnd w:id="530061223"/>
      <w:r w:rsidRPr="00677756">
        <w:rPr>
          <w:rFonts w:ascii="Times New Roman" w:eastAsia="標楷體" w:hAnsi="Times New Roman" w:hint="eastAsia"/>
          <w:szCs w:val="28"/>
        </w:rPr>
        <w:t xml:space="preserve"> </w:t>
      </w:r>
      <w:r w:rsidR="004C09CF" w:rsidRPr="00677756">
        <w:rPr>
          <w:rFonts w:ascii="Times New Roman" w:eastAsia="標楷體" w:hAnsi="Times New Roman"/>
          <w:szCs w:val="28"/>
        </w:rPr>
        <w:t xml:space="preserve">Internship allowance, totaling </w:t>
      </w:r>
      <w:permStart w:id="837685259" w:edGrp="everyone"/>
      <w:r w:rsidR="007B58C7" w:rsidRPr="00677756">
        <w:rPr>
          <w:rFonts w:ascii="Times New Roman" w:eastAsia="標楷體" w:hAnsi="Times New Roman"/>
          <w:szCs w:val="28"/>
        </w:rPr>
        <w:t>[Amount of NT$]</w:t>
      </w:r>
      <w:permEnd w:id="837685259"/>
      <w:r w:rsidR="004C09CF" w:rsidRPr="00677756">
        <w:rPr>
          <w:rFonts w:ascii="Times New Roman" w:eastAsia="標楷體" w:hAnsi="Times New Roman"/>
          <w:szCs w:val="28"/>
        </w:rPr>
        <w:t>. The related internship remuneration (including scholarship or allowance) agreed by Party B shall be paid to the Student in full. Party B is not allowed to withhold any amount from Party A’s remuneration as the liquidated damages or compensation.</w:t>
      </w:r>
    </w:p>
    <w:p w14:paraId="41C1805E" w14:textId="1EE21290" w:rsidR="00F13147" w:rsidRPr="00677756" w:rsidRDefault="00BD77E6" w:rsidP="00BD77E6">
      <w:pPr>
        <w:pStyle w:val="a3"/>
        <w:tabs>
          <w:tab w:val="left" w:pos="9180"/>
        </w:tabs>
        <w:spacing w:line="400" w:lineRule="atLeast"/>
        <w:ind w:leftChars="694" w:left="2146" w:right="28" w:hangingChars="200" w:hanging="480"/>
        <w:rPr>
          <w:rFonts w:ascii="Times New Roman" w:eastAsia="標楷體" w:hAnsi="Times New Roman"/>
        </w:rPr>
      </w:pPr>
      <w:permStart w:id="586425126" w:edGrp="everyone"/>
      <w:r w:rsidRPr="00677756">
        <w:rPr>
          <w:rFonts w:ascii="標楷體" w:eastAsia="標楷體" w:hAnsi="標楷體" w:hint="eastAsia"/>
          <w:b/>
          <w:bCs/>
          <w:szCs w:val="28"/>
        </w:rPr>
        <w:t>□</w:t>
      </w:r>
      <w:permEnd w:id="586425126"/>
      <w:r w:rsidRPr="00677756">
        <w:rPr>
          <w:rFonts w:ascii="標楷體" w:eastAsia="標楷體" w:hAnsi="標楷體"/>
          <w:b/>
          <w:bCs/>
          <w:szCs w:val="28"/>
        </w:rPr>
        <w:tab/>
      </w:r>
      <w:proofErr w:type="gramStart"/>
      <w:r w:rsidR="004C09CF" w:rsidRPr="00677756">
        <w:rPr>
          <w:rFonts w:ascii="Times New Roman" w:eastAsia="標楷體" w:hAnsi="Times New Roman"/>
          <w:b/>
          <w:szCs w:val="28"/>
        </w:rPr>
        <w:t>”</w:t>
      </w:r>
      <w:proofErr w:type="gramEnd"/>
      <w:r w:rsidR="004C09CF" w:rsidRPr="00677756">
        <w:rPr>
          <w:rFonts w:ascii="Times New Roman" w:eastAsia="標楷體" w:hAnsi="Times New Roman"/>
          <w:b/>
          <w:szCs w:val="28"/>
        </w:rPr>
        <w:t>Industrial</w:t>
      </w:r>
      <w:proofErr w:type="gramStart"/>
      <w:r w:rsidR="004C09CF" w:rsidRPr="00677756">
        <w:rPr>
          <w:rFonts w:ascii="Times New Roman" w:eastAsia="標楷體" w:hAnsi="Times New Roman"/>
          <w:b/>
          <w:szCs w:val="28"/>
        </w:rPr>
        <w:t>”</w:t>
      </w:r>
      <w:proofErr w:type="gramEnd"/>
      <w:r w:rsidR="004C09CF" w:rsidRPr="00677756">
        <w:rPr>
          <w:rFonts w:ascii="Times New Roman" w:eastAsia="標楷體" w:hAnsi="Times New Roman"/>
          <w:b/>
          <w:szCs w:val="28"/>
        </w:rPr>
        <w:t xml:space="preserve"> internship salary:</w:t>
      </w:r>
      <w:r w:rsidR="004C09CF" w:rsidRPr="00677756">
        <w:rPr>
          <w:rFonts w:ascii="Times New Roman" w:eastAsia="標楷體" w:hAnsi="Times New Roman"/>
          <w:szCs w:val="28"/>
        </w:rPr>
        <w:t xml:space="preserve"> </w:t>
      </w:r>
      <w:permStart w:id="401219719" w:edGrp="everyone"/>
      <w:r w:rsidR="007B58C7" w:rsidRPr="00677756">
        <w:rPr>
          <w:rFonts w:ascii="Times New Roman" w:eastAsia="標楷體" w:hAnsi="Times New Roman"/>
          <w:szCs w:val="28"/>
        </w:rPr>
        <w:t>[Amount of NT$]</w:t>
      </w:r>
      <w:permEnd w:id="401219719"/>
      <w:r w:rsidR="007B58C7" w:rsidRPr="00677756">
        <w:rPr>
          <w:rFonts w:ascii="Times New Roman" w:eastAsia="標楷體" w:hAnsi="Times New Roman"/>
          <w:szCs w:val="28"/>
        </w:rPr>
        <w:t xml:space="preserve"> </w:t>
      </w:r>
      <w:r w:rsidR="004C09CF" w:rsidRPr="00677756">
        <w:rPr>
          <w:rFonts w:ascii="Times New Roman" w:eastAsia="標楷體" w:hAnsi="Times New Roman"/>
          <w:szCs w:val="28"/>
        </w:rPr>
        <w:t>per month</w:t>
      </w:r>
      <w:r w:rsidR="00D35456" w:rsidRPr="00677756">
        <w:rPr>
          <w:rFonts w:ascii="Times New Roman" w:eastAsia="標楷體" w:hAnsi="Times New Roman"/>
          <w:szCs w:val="28"/>
        </w:rPr>
        <w:t>.</w:t>
      </w:r>
      <w:r w:rsidR="004C09CF" w:rsidRPr="00677756">
        <w:rPr>
          <w:rFonts w:ascii="Times New Roman" w:eastAsia="標楷體" w:hAnsi="Times New Roman"/>
          <w:szCs w:val="28"/>
        </w:rPr>
        <w:t xml:space="preserve"> </w:t>
      </w:r>
      <w:r w:rsidR="00D35456" w:rsidRPr="00677756">
        <w:rPr>
          <w:rFonts w:ascii="Times New Roman" w:eastAsia="標楷體" w:hAnsi="Times New Roman"/>
          <w:szCs w:val="28"/>
        </w:rPr>
        <w:t>N</w:t>
      </w:r>
      <w:r w:rsidR="004C09CF" w:rsidRPr="00677756">
        <w:rPr>
          <w:rFonts w:ascii="Times New Roman" w:eastAsia="標楷體" w:hAnsi="Times New Roman"/>
          <w:szCs w:val="28"/>
        </w:rPr>
        <w:t>o less than the base pay prescribed in the same year. The salary provided by Party B shall be paid to the Student in full. Party A is not allowed to withhold any amount from the salary paid by Party B as liquidated damages or compensation.</w:t>
      </w:r>
    </w:p>
    <w:p w14:paraId="37667DA0" w14:textId="038A77F8" w:rsidR="00522D72" w:rsidRPr="00677756" w:rsidRDefault="001C68CF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 xml:space="preserve">Insurance: </w:t>
      </w:r>
    </w:p>
    <w:p w14:paraId="71EE370B" w14:textId="5E80D5CA" w:rsidR="00F5404E" w:rsidRPr="00677756" w:rsidRDefault="00BD77E6" w:rsidP="00BD77E6">
      <w:pPr>
        <w:adjustRightInd w:val="0"/>
        <w:snapToGrid w:val="0"/>
        <w:spacing w:line="400" w:lineRule="atLeast"/>
        <w:ind w:leftChars="708" w:left="2268" w:hangingChars="237" w:hanging="569"/>
        <w:rPr>
          <w:rFonts w:eastAsia="標楷體"/>
          <w:szCs w:val="28"/>
        </w:rPr>
      </w:pPr>
      <w:permStart w:id="24973192" w:edGrp="everyone"/>
      <w:r w:rsidRPr="00677756">
        <w:rPr>
          <w:rFonts w:ascii="標楷體" w:eastAsia="標楷體" w:hAnsi="標楷體" w:hint="eastAsia"/>
          <w:b/>
          <w:bCs/>
          <w:szCs w:val="28"/>
        </w:rPr>
        <w:t>□</w:t>
      </w:r>
      <w:permEnd w:id="24973192"/>
      <w:r w:rsidRPr="00677756">
        <w:rPr>
          <w:rFonts w:ascii="標楷體" w:eastAsia="標楷體" w:hAnsi="標楷體"/>
          <w:b/>
          <w:bCs/>
          <w:szCs w:val="28"/>
        </w:rPr>
        <w:tab/>
      </w:r>
      <w:proofErr w:type="gramStart"/>
      <w:r w:rsidR="001C68CF" w:rsidRPr="00677756">
        <w:rPr>
          <w:rFonts w:eastAsia="標楷體"/>
          <w:b/>
          <w:szCs w:val="28"/>
        </w:rPr>
        <w:t>”</w:t>
      </w:r>
      <w:proofErr w:type="gramEnd"/>
      <w:r w:rsidR="001C68CF" w:rsidRPr="00677756">
        <w:rPr>
          <w:rFonts w:eastAsia="標楷體"/>
          <w:b/>
          <w:szCs w:val="28"/>
        </w:rPr>
        <w:t>Learning-oriented</w:t>
      </w:r>
      <w:proofErr w:type="gramStart"/>
      <w:r w:rsidR="001C68CF" w:rsidRPr="00677756">
        <w:rPr>
          <w:rFonts w:eastAsia="標楷體"/>
          <w:b/>
          <w:szCs w:val="28"/>
        </w:rPr>
        <w:t>”</w:t>
      </w:r>
      <w:proofErr w:type="gramEnd"/>
      <w:r w:rsidR="001C68CF" w:rsidRPr="00677756">
        <w:rPr>
          <w:rFonts w:eastAsia="標楷體"/>
          <w:szCs w:val="28"/>
        </w:rPr>
        <w:t xml:space="preserve"> internship: Party C shall maintain the off-campus internship group insurance for Party A at its own expense.</w:t>
      </w:r>
    </w:p>
    <w:p w14:paraId="5AC28B9E" w14:textId="5E2C5C15" w:rsidR="00F5404E" w:rsidRPr="00677756" w:rsidRDefault="00BD77E6" w:rsidP="00BD77E6">
      <w:pPr>
        <w:pStyle w:val="a3"/>
        <w:tabs>
          <w:tab w:val="left" w:pos="9180"/>
        </w:tabs>
        <w:spacing w:line="400" w:lineRule="atLeast"/>
        <w:ind w:leftChars="708" w:left="2268" w:right="28" w:hangingChars="237" w:hanging="569"/>
        <w:rPr>
          <w:rFonts w:ascii="Times New Roman" w:eastAsia="標楷體" w:hAnsi="Times New Roman"/>
          <w:szCs w:val="28"/>
        </w:rPr>
      </w:pPr>
      <w:permStart w:id="486679541" w:edGrp="everyone"/>
      <w:r w:rsidRPr="00677756">
        <w:rPr>
          <w:rFonts w:ascii="標楷體" w:eastAsia="標楷體" w:hAnsi="標楷體" w:hint="eastAsia"/>
          <w:b/>
          <w:bCs/>
          <w:szCs w:val="28"/>
        </w:rPr>
        <w:t>□</w:t>
      </w:r>
      <w:permEnd w:id="486679541"/>
      <w:r w:rsidRPr="00677756">
        <w:rPr>
          <w:rFonts w:ascii="標楷體" w:eastAsia="標楷體" w:hAnsi="標楷體"/>
          <w:b/>
          <w:bCs/>
          <w:szCs w:val="28"/>
        </w:rPr>
        <w:tab/>
      </w:r>
      <w:proofErr w:type="gramStart"/>
      <w:r w:rsidR="001C68CF" w:rsidRPr="00677756">
        <w:rPr>
          <w:rFonts w:ascii="Times New Roman" w:eastAsia="標楷體" w:hAnsi="Times New Roman"/>
          <w:szCs w:val="24"/>
        </w:rPr>
        <w:t>”</w:t>
      </w:r>
      <w:proofErr w:type="gramEnd"/>
      <w:r w:rsidR="001C68CF" w:rsidRPr="00677756">
        <w:rPr>
          <w:rFonts w:ascii="Times New Roman" w:eastAsia="標楷體" w:hAnsi="Times New Roman"/>
          <w:szCs w:val="24"/>
        </w:rPr>
        <w:t>Industrial</w:t>
      </w:r>
      <w:proofErr w:type="gramStart"/>
      <w:r w:rsidR="001C68CF" w:rsidRPr="00677756">
        <w:rPr>
          <w:rFonts w:ascii="Times New Roman" w:eastAsia="標楷體" w:hAnsi="Times New Roman"/>
          <w:szCs w:val="24"/>
        </w:rPr>
        <w:t>”</w:t>
      </w:r>
      <w:proofErr w:type="gramEnd"/>
      <w:r w:rsidR="001C68CF" w:rsidRPr="00677756">
        <w:rPr>
          <w:rFonts w:ascii="Times New Roman" w:eastAsia="標楷體" w:hAnsi="Times New Roman"/>
          <w:szCs w:val="24"/>
        </w:rPr>
        <w:t xml:space="preserve"> internship:</w:t>
      </w:r>
    </w:p>
    <w:p w14:paraId="74731884" w14:textId="46A6F9D3" w:rsidR="00522D72" w:rsidRPr="00677756" w:rsidRDefault="001C68CF" w:rsidP="00422C79">
      <w:pPr>
        <w:pStyle w:val="a3"/>
        <w:numPr>
          <w:ilvl w:val="0"/>
          <w:numId w:val="29"/>
        </w:numPr>
        <w:tabs>
          <w:tab w:val="left" w:pos="9180"/>
        </w:tabs>
        <w:spacing w:line="400" w:lineRule="atLeast"/>
        <w:ind w:left="2835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</w:rPr>
        <w:t xml:space="preserve">On </w:t>
      </w:r>
      <w:r w:rsidR="0042040C" w:rsidRPr="00677756">
        <w:rPr>
          <w:rFonts w:ascii="Times New Roman" w:eastAsia="標楷體" w:hAnsi="Times New Roman"/>
        </w:rPr>
        <w:t>the date Party A starts</w:t>
      </w:r>
      <w:r w:rsidRPr="00677756">
        <w:rPr>
          <w:rFonts w:ascii="Times New Roman" w:eastAsia="標楷體" w:hAnsi="Times New Roman"/>
        </w:rPr>
        <w:t xml:space="preserve">, Party B shall </w:t>
      </w:r>
      <w:r w:rsidR="00625C08" w:rsidRPr="00677756">
        <w:rPr>
          <w:rFonts w:ascii="Times New Roman" w:eastAsia="標楷體" w:hAnsi="Times New Roman"/>
        </w:rPr>
        <w:t xml:space="preserve">maintain </w:t>
      </w:r>
      <w:r w:rsidRPr="00677756">
        <w:rPr>
          <w:rFonts w:ascii="Times New Roman" w:eastAsia="標楷體" w:hAnsi="Times New Roman"/>
        </w:rPr>
        <w:t>the labor insurance, labor occupational accident insurance, employment insurance, and national health insurance</w:t>
      </w:r>
      <w:r w:rsidR="00625C08" w:rsidRPr="00677756">
        <w:rPr>
          <w:rFonts w:ascii="Times New Roman" w:eastAsia="標楷體" w:hAnsi="Times New Roman"/>
        </w:rPr>
        <w:t xml:space="preserve"> for Party A, and co</w:t>
      </w:r>
      <w:r w:rsidRPr="00677756">
        <w:rPr>
          <w:rFonts w:ascii="Times New Roman" w:eastAsia="標楷體" w:hAnsi="Times New Roman"/>
        </w:rPr>
        <w:t xml:space="preserve">ntribute </w:t>
      </w:r>
      <w:r w:rsidR="00625C08" w:rsidRPr="00677756">
        <w:rPr>
          <w:rFonts w:ascii="Times New Roman" w:eastAsia="標楷體" w:hAnsi="Times New Roman"/>
        </w:rPr>
        <w:t>the labor pension for Party A and pay the insurance premium as required.</w:t>
      </w:r>
    </w:p>
    <w:p w14:paraId="7E808446" w14:textId="4B6F5365" w:rsidR="00321847" w:rsidRPr="00677756" w:rsidRDefault="00625C08" w:rsidP="00422C79">
      <w:pPr>
        <w:pStyle w:val="a3"/>
        <w:numPr>
          <w:ilvl w:val="0"/>
          <w:numId w:val="29"/>
        </w:numPr>
        <w:tabs>
          <w:tab w:val="left" w:pos="9180"/>
        </w:tabs>
        <w:spacing w:line="400" w:lineRule="atLeast"/>
        <w:ind w:left="2835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>Party C shall maintain the off-campus internship group insurance for Party A at i</w:t>
      </w:r>
      <w:r w:rsidR="00B24EE7" w:rsidRPr="00677756">
        <w:rPr>
          <w:rFonts w:ascii="Times New Roman" w:eastAsia="標楷體" w:hAnsi="Times New Roman"/>
          <w:szCs w:val="28"/>
        </w:rPr>
        <w:t>t</w:t>
      </w:r>
      <w:r w:rsidRPr="00677756">
        <w:rPr>
          <w:rFonts w:ascii="Times New Roman" w:eastAsia="標楷體" w:hAnsi="Times New Roman"/>
          <w:szCs w:val="28"/>
        </w:rPr>
        <w:t>s own expense.</w:t>
      </w:r>
    </w:p>
    <w:p w14:paraId="1E8ABC87" w14:textId="73EA03FF" w:rsidR="00D25CF5" w:rsidRPr="00677756" w:rsidRDefault="00321847" w:rsidP="00321847">
      <w:pPr>
        <w:widowControl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br w:type="page"/>
      </w:r>
    </w:p>
    <w:p w14:paraId="235F693E" w14:textId="67B0C535" w:rsidR="00D25CF5" w:rsidRPr="00677756" w:rsidRDefault="00625C08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lastRenderedPageBreak/>
        <w:t xml:space="preserve">Welfare Policy: </w:t>
      </w:r>
    </w:p>
    <w:p w14:paraId="1E553416" w14:textId="16865150" w:rsidR="00D25CF5" w:rsidRPr="00677756" w:rsidRDefault="00625C08" w:rsidP="00CD48B7">
      <w:pPr>
        <w:pStyle w:val="a3"/>
        <w:numPr>
          <w:ilvl w:val="0"/>
          <w:numId w:val="31"/>
        </w:numPr>
        <w:tabs>
          <w:tab w:val="left" w:pos="9180"/>
        </w:tabs>
        <w:spacing w:line="400" w:lineRule="atLeast"/>
        <w:ind w:left="2268" w:right="28" w:hanging="621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  <w:szCs w:val="28"/>
        </w:rPr>
        <w:t xml:space="preserve">Accommodation: </w:t>
      </w:r>
      <w:permStart w:id="1475048387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1475048387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</w:rPr>
        <w:t>No</w:t>
      </w:r>
      <w:r w:rsidR="008035CC" w:rsidRPr="00677756">
        <w:rPr>
          <w:rFonts w:ascii="Times New Roman" w:eastAsia="標楷體" w:hAnsi="Times New Roman"/>
        </w:rPr>
        <w:t xml:space="preserve"> </w:t>
      </w:r>
      <w:permStart w:id="696860356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696860356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</w:rPr>
        <w:t>Provided without charge</w:t>
      </w:r>
      <w:r w:rsidR="008035CC" w:rsidRPr="00677756">
        <w:rPr>
          <w:rFonts w:ascii="Times New Roman" w:eastAsia="標楷體" w:hAnsi="Times New Roman"/>
        </w:rPr>
        <w:t xml:space="preserve"> </w:t>
      </w:r>
      <w:permStart w:id="233009609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233009609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</w:rPr>
        <w:t xml:space="preserve">Provided with consideration, </w:t>
      </w:r>
      <w:permStart w:id="1797073885" w:edGrp="everyone"/>
      <w:r w:rsidR="007B58C7" w:rsidRPr="00677756">
        <w:rPr>
          <w:rFonts w:ascii="Times New Roman" w:eastAsia="標楷體" w:hAnsi="Times New Roman"/>
          <w:szCs w:val="28"/>
        </w:rPr>
        <w:t>[Amount of NT$]</w:t>
      </w:r>
      <w:permEnd w:id="1797073885"/>
      <w:r w:rsidRPr="00677756">
        <w:rPr>
          <w:rFonts w:ascii="Times New Roman" w:eastAsia="標楷體" w:hAnsi="Times New Roman"/>
        </w:rPr>
        <w:t xml:space="preserve"> per month.</w:t>
      </w:r>
    </w:p>
    <w:p w14:paraId="45BBEB2F" w14:textId="3A0BEC8C" w:rsidR="00D25CF5" w:rsidRPr="00677756" w:rsidRDefault="00625C08" w:rsidP="00CD48B7">
      <w:pPr>
        <w:pStyle w:val="a3"/>
        <w:numPr>
          <w:ilvl w:val="0"/>
          <w:numId w:val="31"/>
        </w:numPr>
        <w:tabs>
          <w:tab w:val="left" w:pos="9180"/>
        </w:tabs>
        <w:spacing w:line="400" w:lineRule="atLeast"/>
        <w:ind w:left="2268" w:right="28" w:hanging="621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 xml:space="preserve">Meal: </w:t>
      </w:r>
      <w:permStart w:id="2089841504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2089841504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  <w:szCs w:val="28"/>
        </w:rPr>
        <w:t>No</w:t>
      </w:r>
      <w:r w:rsidR="008035CC" w:rsidRPr="00677756">
        <w:rPr>
          <w:rFonts w:ascii="Times New Roman" w:eastAsia="標楷體" w:hAnsi="Times New Roman"/>
          <w:szCs w:val="28"/>
        </w:rPr>
        <w:t xml:space="preserve"> </w:t>
      </w:r>
      <w:permStart w:id="1912365805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1912365805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  <w:szCs w:val="28"/>
        </w:rPr>
        <w:t>Provided without charge</w:t>
      </w:r>
      <w:r w:rsidR="008035CC" w:rsidRPr="00677756">
        <w:rPr>
          <w:rFonts w:ascii="Times New Roman" w:eastAsia="標楷體" w:hAnsi="Times New Roman"/>
          <w:szCs w:val="28"/>
        </w:rPr>
        <w:t xml:space="preserve"> </w:t>
      </w:r>
      <w:permStart w:id="1982994973" w:edGrp="everyone"/>
      <w:r w:rsidR="00CF5DEE" w:rsidRPr="00677756">
        <w:rPr>
          <w:rFonts w:ascii="Times New Roman" w:eastAsia="標楷體" w:hAnsi="Times New Roman" w:hint="eastAsia"/>
        </w:rPr>
        <w:t>□</w:t>
      </w:r>
      <w:permEnd w:id="1982994973"/>
      <w:r w:rsidRPr="00677756">
        <w:rPr>
          <w:rFonts w:ascii="Times New Roman" w:eastAsia="標楷體" w:hAnsi="Times New Roman"/>
          <w:szCs w:val="28"/>
        </w:rPr>
        <w:t xml:space="preserve">Provided with consideration, </w:t>
      </w:r>
      <w:permStart w:id="1887532669" w:edGrp="everyone"/>
      <w:r w:rsidR="007B58C7" w:rsidRPr="00677756">
        <w:rPr>
          <w:rFonts w:ascii="Times New Roman" w:eastAsia="標楷體" w:hAnsi="Times New Roman"/>
          <w:szCs w:val="28"/>
        </w:rPr>
        <w:t>[Amount of NT$]</w:t>
      </w:r>
      <w:permEnd w:id="1887532669"/>
      <w:r w:rsidRPr="00677756">
        <w:rPr>
          <w:rFonts w:ascii="Times New Roman" w:eastAsia="標楷體" w:hAnsi="Times New Roman"/>
          <w:szCs w:val="28"/>
        </w:rPr>
        <w:t xml:space="preserve"> per meal.</w:t>
      </w:r>
    </w:p>
    <w:p w14:paraId="5E4C235B" w14:textId="5F428E03" w:rsidR="008035CC" w:rsidRPr="00677756" w:rsidRDefault="00625C08" w:rsidP="00CD48B7">
      <w:pPr>
        <w:pStyle w:val="a3"/>
        <w:numPr>
          <w:ilvl w:val="0"/>
          <w:numId w:val="31"/>
        </w:numPr>
        <w:tabs>
          <w:tab w:val="left" w:pos="9180"/>
        </w:tabs>
        <w:spacing w:line="400" w:lineRule="atLeast"/>
        <w:ind w:left="2268" w:hanging="621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 xml:space="preserve">Shuttle bus/transportation allowance: </w:t>
      </w:r>
      <w:permStart w:id="1427317747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1427317747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  <w:szCs w:val="28"/>
        </w:rPr>
        <w:t xml:space="preserve">No </w:t>
      </w:r>
      <w:permStart w:id="1270303560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1270303560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  <w:szCs w:val="28"/>
        </w:rPr>
        <w:t xml:space="preserve">Provided without charge </w:t>
      </w:r>
      <w:permStart w:id="1511610799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1511610799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  <w:szCs w:val="28"/>
        </w:rPr>
        <w:t xml:space="preserve">Provided with consideration, </w:t>
      </w:r>
      <w:permStart w:id="1021736268" w:edGrp="everyone"/>
      <w:r w:rsidR="007B58C7" w:rsidRPr="00677756">
        <w:rPr>
          <w:rFonts w:ascii="Times New Roman" w:eastAsia="標楷體" w:hAnsi="Times New Roman"/>
          <w:szCs w:val="28"/>
        </w:rPr>
        <w:t>[Amount of NT$]</w:t>
      </w:r>
      <w:permEnd w:id="1021736268"/>
      <w:r w:rsidRPr="00677756">
        <w:rPr>
          <w:rFonts w:ascii="Times New Roman" w:eastAsia="標楷體" w:hAnsi="Times New Roman"/>
          <w:szCs w:val="28"/>
        </w:rPr>
        <w:t xml:space="preserve"> per month</w:t>
      </w:r>
      <w:r w:rsidR="008035CC" w:rsidRPr="00677756">
        <w:rPr>
          <w:rFonts w:ascii="Times New Roman" w:eastAsia="標楷體" w:hAnsi="Times New Roman"/>
          <w:szCs w:val="28"/>
        </w:rPr>
        <w:t xml:space="preserve"> </w:t>
      </w:r>
      <w:permStart w:id="792741012" w:edGrp="everyone"/>
      <w:r w:rsidR="00321847" w:rsidRPr="00677756">
        <w:rPr>
          <w:rFonts w:ascii="Times New Roman" w:eastAsia="標楷體" w:hAnsi="Times New Roman" w:hint="eastAsia"/>
        </w:rPr>
        <w:t>□</w:t>
      </w:r>
      <w:permEnd w:id="792741012"/>
      <w:r w:rsidR="00321847" w:rsidRPr="00677756">
        <w:rPr>
          <w:rFonts w:ascii="Times New Roman" w:eastAsia="標楷體" w:hAnsi="Times New Roman" w:hint="eastAsia"/>
        </w:rPr>
        <w:t xml:space="preserve"> </w:t>
      </w:r>
      <w:r w:rsidRPr="00677756">
        <w:rPr>
          <w:rFonts w:ascii="Times New Roman" w:eastAsia="標楷體" w:hAnsi="Times New Roman"/>
          <w:szCs w:val="28"/>
        </w:rPr>
        <w:t xml:space="preserve">Transportation allowance, </w:t>
      </w:r>
      <w:permStart w:id="1146314319" w:edGrp="everyone"/>
      <w:r w:rsidR="007B58C7" w:rsidRPr="00677756">
        <w:rPr>
          <w:rFonts w:ascii="Times New Roman" w:eastAsia="標楷體" w:hAnsi="Times New Roman"/>
          <w:szCs w:val="28"/>
        </w:rPr>
        <w:t>[Amount of NT$]</w:t>
      </w:r>
      <w:permEnd w:id="1146314319"/>
      <w:r w:rsidRPr="00677756">
        <w:rPr>
          <w:rFonts w:ascii="Times New Roman" w:eastAsia="標楷體" w:hAnsi="Times New Roman"/>
          <w:szCs w:val="28"/>
        </w:rPr>
        <w:t xml:space="preserve"> </w:t>
      </w:r>
      <w:r w:rsidR="007B58C7" w:rsidRPr="00677756">
        <w:rPr>
          <w:rFonts w:ascii="Times New Roman" w:eastAsia="標楷體" w:hAnsi="Times New Roman"/>
          <w:szCs w:val="28"/>
        </w:rPr>
        <w:t xml:space="preserve">per </w:t>
      </w:r>
      <w:r w:rsidRPr="00677756">
        <w:rPr>
          <w:rFonts w:ascii="Times New Roman" w:eastAsia="標楷體" w:hAnsi="Times New Roman"/>
          <w:szCs w:val="28"/>
        </w:rPr>
        <w:t>month.</w:t>
      </w:r>
    </w:p>
    <w:p w14:paraId="553A56F2" w14:textId="11871FD6" w:rsidR="00D25CF5" w:rsidRPr="00677756" w:rsidRDefault="00321847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>I</w:t>
      </w:r>
      <w:r w:rsidR="00625C08" w:rsidRPr="00677756">
        <w:rPr>
          <w:rFonts w:eastAsia="標楷體"/>
          <w:b/>
          <w:bCs/>
          <w:szCs w:val="28"/>
        </w:rPr>
        <w:t xml:space="preserve">nternship Environment: </w:t>
      </w:r>
    </w:p>
    <w:p w14:paraId="3A2658D5" w14:textId="18D44DAD" w:rsidR="00B119F3" w:rsidRPr="00677756" w:rsidRDefault="0042040C" w:rsidP="00CD48B7">
      <w:pPr>
        <w:pStyle w:val="a3"/>
        <w:numPr>
          <w:ilvl w:val="0"/>
          <w:numId w:val="32"/>
        </w:numPr>
        <w:tabs>
          <w:tab w:val="left" w:pos="9180"/>
        </w:tabs>
        <w:spacing w:line="400" w:lineRule="atLeast"/>
        <w:ind w:left="2268" w:hanging="621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>Party B shall provide a working environment that does not endanger Party A’s health and safety</w:t>
      </w:r>
      <w:r w:rsidR="00A851E2" w:rsidRPr="00677756">
        <w:rPr>
          <w:rFonts w:ascii="Times New Roman" w:eastAsia="標楷體" w:hAnsi="Times New Roman"/>
          <w:szCs w:val="28"/>
        </w:rPr>
        <w:t>.</w:t>
      </w:r>
    </w:p>
    <w:p w14:paraId="6C2AB1D4" w14:textId="38B68F21" w:rsidR="00B119F3" w:rsidRPr="00677756" w:rsidRDefault="0042040C" w:rsidP="00CD48B7">
      <w:pPr>
        <w:pStyle w:val="a3"/>
        <w:numPr>
          <w:ilvl w:val="0"/>
          <w:numId w:val="32"/>
        </w:numPr>
        <w:tabs>
          <w:tab w:val="left" w:pos="9180"/>
        </w:tabs>
        <w:spacing w:line="400" w:lineRule="atLeast"/>
        <w:ind w:left="2268" w:hanging="621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>Party B shall ensure Party A’s safety at the internship site, including proper safety equipment and measures</w:t>
      </w:r>
      <w:r w:rsidR="00A851E2" w:rsidRPr="00677756">
        <w:rPr>
          <w:rFonts w:ascii="Times New Roman" w:eastAsia="標楷體" w:hAnsi="Times New Roman"/>
          <w:szCs w:val="28"/>
        </w:rPr>
        <w:t>.</w:t>
      </w:r>
    </w:p>
    <w:p w14:paraId="3CF4F2AC" w14:textId="30C98437" w:rsidR="00B119F3" w:rsidRPr="00677756" w:rsidRDefault="00A851E2" w:rsidP="00CD48B7">
      <w:pPr>
        <w:pStyle w:val="a3"/>
        <w:numPr>
          <w:ilvl w:val="0"/>
          <w:numId w:val="32"/>
        </w:numPr>
        <w:tabs>
          <w:tab w:val="left" w:pos="9180"/>
        </w:tabs>
        <w:spacing w:line="400" w:lineRule="atLeast"/>
        <w:ind w:left="2268" w:hanging="621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</w:rPr>
        <w:t>As Party A completes the internship via the internship site provided by Party B, Party A shall comply with Party B’s management rules.</w:t>
      </w:r>
    </w:p>
    <w:p w14:paraId="40D2C48C" w14:textId="44D017A7" w:rsidR="006B504E" w:rsidRPr="00677756" w:rsidRDefault="00D16391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 xml:space="preserve">Performance Appraisal on Internship: </w:t>
      </w:r>
    </w:p>
    <w:p w14:paraId="70CB12A9" w14:textId="73E5FFA6" w:rsidR="006B504E" w:rsidRPr="00677756" w:rsidRDefault="0042040C" w:rsidP="00CD48B7">
      <w:pPr>
        <w:pStyle w:val="a3"/>
        <w:numPr>
          <w:ilvl w:val="0"/>
          <w:numId w:val="33"/>
        </w:numPr>
        <w:tabs>
          <w:tab w:val="left" w:pos="9180"/>
        </w:tabs>
        <w:spacing w:line="400" w:lineRule="atLeast"/>
        <w:ind w:left="2268" w:hanging="621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>During the internship, both Party B’s advisor and Party C’s counselor shall jointly assess the student’s performance</w:t>
      </w:r>
      <w:r w:rsidR="00987A05" w:rsidRPr="00677756">
        <w:rPr>
          <w:rFonts w:ascii="Times New Roman" w:eastAsia="標楷體" w:hAnsi="Times New Roman"/>
          <w:szCs w:val="28"/>
        </w:rPr>
        <w:t>. Before the end of the internship, Party B shall provide Party C with the internship performance appraisal form to help verify the learning result.</w:t>
      </w:r>
    </w:p>
    <w:p w14:paraId="3997DB80" w14:textId="572B266B" w:rsidR="006B504E" w:rsidRPr="00677756" w:rsidRDefault="00987A05" w:rsidP="00CD48B7">
      <w:pPr>
        <w:pStyle w:val="a3"/>
        <w:numPr>
          <w:ilvl w:val="0"/>
          <w:numId w:val="33"/>
        </w:numPr>
        <w:tabs>
          <w:tab w:val="left" w:pos="9180"/>
        </w:tabs>
        <w:spacing w:line="400" w:lineRule="atLeast"/>
        <w:ind w:left="2268" w:hanging="621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 xml:space="preserve">Where Party A has poor performance or adaptation, </w:t>
      </w:r>
      <w:r w:rsidR="0042040C" w:rsidRPr="00677756">
        <w:rPr>
          <w:rFonts w:ascii="Times New Roman" w:eastAsia="標楷體" w:hAnsi="Times New Roman"/>
          <w:szCs w:val="28"/>
        </w:rPr>
        <w:t>if Party A’s performance or adaptation is unsatisfactory, Party B will inform Party C, and both parties will jointly provide counseling.</w:t>
      </w:r>
    </w:p>
    <w:p w14:paraId="11CC8BF4" w14:textId="7566D2EE" w:rsidR="006B504E" w:rsidRPr="00677756" w:rsidRDefault="0042040C" w:rsidP="00CD48B7">
      <w:pPr>
        <w:pStyle w:val="a3"/>
        <w:numPr>
          <w:ilvl w:val="0"/>
          <w:numId w:val="33"/>
        </w:numPr>
        <w:tabs>
          <w:tab w:val="left" w:pos="9180"/>
        </w:tabs>
        <w:spacing w:line="400" w:lineRule="atLeast"/>
        <w:ind w:left="2268" w:hanging="621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>Party B and Party C may periodically review the internship policies to enhance the collaboration.</w:t>
      </w:r>
    </w:p>
    <w:p w14:paraId="2E1D8855" w14:textId="5D168A9A" w:rsidR="004E41A7" w:rsidRPr="00677756" w:rsidRDefault="00987A05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 xml:space="preserve">Referral </w:t>
      </w:r>
      <w:r w:rsidR="00592906" w:rsidRPr="00677756">
        <w:rPr>
          <w:rFonts w:eastAsia="標楷體"/>
          <w:b/>
          <w:bCs/>
          <w:szCs w:val="28"/>
        </w:rPr>
        <w:t>of Intern with Maladaptation:</w:t>
      </w:r>
    </w:p>
    <w:p w14:paraId="281487A4" w14:textId="50F00AAF" w:rsidR="00CE79D2" w:rsidRPr="00677756" w:rsidRDefault="00592906" w:rsidP="00CD48B7">
      <w:pPr>
        <w:spacing w:line="400" w:lineRule="atLeast"/>
        <w:ind w:leftChars="650" w:left="1560"/>
        <w:rPr>
          <w:rFonts w:eastAsia="標楷體"/>
          <w:b/>
          <w:bCs/>
          <w:szCs w:val="28"/>
        </w:rPr>
      </w:pPr>
      <w:r w:rsidRPr="00677756">
        <w:rPr>
          <w:rFonts w:eastAsia="標楷體"/>
          <w:szCs w:val="24"/>
        </w:rPr>
        <w:t>Where Party A experiences mala</w:t>
      </w:r>
      <w:r w:rsidR="00CE79D2" w:rsidRPr="00677756">
        <w:rPr>
          <w:rFonts w:eastAsia="標楷體"/>
          <w:szCs w:val="24"/>
        </w:rPr>
        <w:t>daptation during the internship, Party C’s counselor and Party B’s advisor shall provide Party A with the counseling service jointly. Where</w:t>
      </w:r>
      <w:r w:rsidRPr="00677756">
        <w:rPr>
          <w:rFonts w:eastAsia="標楷體"/>
          <w:szCs w:val="24"/>
        </w:rPr>
        <w:t xml:space="preserve"> </w:t>
      </w:r>
      <w:r w:rsidR="00CE79D2" w:rsidRPr="00677756">
        <w:rPr>
          <w:rFonts w:eastAsia="標楷體"/>
          <w:szCs w:val="24"/>
        </w:rPr>
        <w:t xml:space="preserve">Party C finds from the assessment or if the Student </w:t>
      </w:r>
      <w:r w:rsidRPr="00677756">
        <w:rPr>
          <w:rFonts w:eastAsia="標楷體"/>
          <w:szCs w:val="24"/>
        </w:rPr>
        <w:t xml:space="preserve">reflects </w:t>
      </w:r>
      <w:r w:rsidR="00CE79D2" w:rsidRPr="00677756">
        <w:rPr>
          <w:rFonts w:eastAsia="標楷體"/>
          <w:szCs w:val="24"/>
        </w:rPr>
        <w:t xml:space="preserve">the maladaptation, Party C shall propose to </w:t>
      </w:r>
      <w:r w:rsidRPr="00677756">
        <w:rPr>
          <w:rFonts w:eastAsia="標楷體"/>
          <w:szCs w:val="24"/>
        </w:rPr>
        <w:t xml:space="preserve">terminate the </w:t>
      </w:r>
      <w:r w:rsidR="00CE79D2" w:rsidRPr="00677756">
        <w:rPr>
          <w:rFonts w:eastAsia="標楷體"/>
          <w:szCs w:val="24"/>
        </w:rPr>
        <w:t>A</w:t>
      </w:r>
      <w:r w:rsidRPr="00677756">
        <w:rPr>
          <w:rFonts w:eastAsia="標楷體"/>
          <w:szCs w:val="24"/>
        </w:rPr>
        <w:t xml:space="preserve">greement and either arrange and transfer the </w:t>
      </w:r>
      <w:r w:rsidR="00CE79D2" w:rsidRPr="00677756">
        <w:rPr>
          <w:rFonts w:eastAsia="標楷體"/>
          <w:szCs w:val="24"/>
        </w:rPr>
        <w:t xml:space="preserve">Student </w:t>
      </w:r>
      <w:r w:rsidRPr="00677756">
        <w:rPr>
          <w:rFonts w:eastAsia="標楷體"/>
          <w:szCs w:val="24"/>
        </w:rPr>
        <w:t xml:space="preserve">to another </w:t>
      </w:r>
      <w:r w:rsidR="00CE79D2" w:rsidRPr="00677756">
        <w:rPr>
          <w:rFonts w:eastAsia="標楷體"/>
          <w:szCs w:val="24"/>
        </w:rPr>
        <w:t>internship provider</w:t>
      </w:r>
      <w:r w:rsidRPr="00677756">
        <w:rPr>
          <w:rFonts w:eastAsia="標楷體"/>
          <w:szCs w:val="24"/>
        </w:rPr>
        <w:t xml:space="preserve"> to continue the internship or to replace the internship </w:t>
      </w:r>
      <w:r w:rsidR="00B24EE7" w:rsidRPr="00677756">
        <w:rPr>
          <w:rFonts w:eastAsia="標楷體"/>
          <w:szCs w:val="24"/>
        </w:rPr>
        <w:t xml:space="preserve">with </w:t>
      </w:r>
      <w:r w:rsidRPr="00677756">
        <w:rPr>
          <w:rFonts w:eastAsia="標楷體"/>
          <w:szCs w:val="24"/>
        </w:rPr>
        <w:t>another course.</w:t>
      </w:r>
      <w:r w:rsidR="00CE79D2" w:rsidRPr="00677756">
        <w:rPr>
          <w:rFonts w:eastAsia="標楷體"/>
          <w:szCs w:val="24"/>
        </w:rPr>
        <w:t xml:space="preserve"> </w:t>
      </w:r>
      <w:r w:rsidR="0042040C" w:rsidRPr="00677756">
        <w:rPr>
          <w:rFonts w:eastAsia="標楷體"/>
          <w:szCs w:val="24"/>
        </w:rPr>
        <w:t xml:space="preserve">Party C’s counselor shall assist </w:t>
      </w:r>
      <w:r w:rsidR="0042040C" w:rsidRPr="00677756">
        <w:rPr>
          <w:rFonts w:eastAsia="標楷體"/>
          <w:szCs w:val="24"/>
        </w:rPr>
        <w:lastRenderedPageBreak/>
        <w:t>Party A in applying for a transfer to another internship provider or termination of the internship</w:t>
      </w:r>
      <w:r w:rsidR="00CE79D2" w:rsidRPr="00677756">
        <w:rPr>
          <w:rFonts w:eastAsia="標楷體"/>
          <w:szCs w:val="24"/>
        </w:rPr>
        <w:t>.</w:t>
      </w:r>
    </w:p>
    <w:p w14:paraId="35FCA8B3" w14:textId="0A50E965" w:rsidR="00B92DCA" w:rsidRPr="00677756" w:rsidRDefault="00CE79D2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 xml:space="preserve">Settlement of Dispute: </w:t>
      </w:r>
    </w:p>
    <w:p w14:paraId="38E0A150" w14:textId="2EB6F914" w:rsidR="00B92DCA" w:rsidRPr="00677756" w:rsidRDefault="00CE79D2" w:rsidP="00CD48B7">
      <w:pPr>
        <w:pStyle w:val="a3"/>
        <w:numPr>
          <w:ilvl w:val="0"/>
          <w:numId w:val="34"/>
        </w:numPr>
        <w:tabs>
          <w:tab w:val="left" w:pos="9180"/>
        </w:tabs>
        <w:spacing w:line="400" w:lineRule="atLeast"/>
        <w:ind w:left="2268" w:right="28" w:hanging="708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>Where any dispute arises between Party A and Party B during the internship, Party C’s counselor and Party B shall settle the dispute through negotiation at first. Where no agreement is reached between both parties, Party C may convene the off-campus internship committee meeting to settle the dispute through negotiation.</w:t>
      </w:r>
    </w:p>
    <w:p w14:paraId="1C993C14" w14:textId="5A0C91C2" w:rsidR="00B92DCA" w:rsidRPr="00677756" w:rsidRDefault="0042040C" w:rsidP="00CD48B7">
      <w:pPr>
        <w:pStyle w:val="a3"/>
        <w:numPr>
          <w:ilvl w:val="0"/>
          <w:numId w:val="34"/>
        </w:numPr>
        <w:tabs>
          <w:tab w:val="left" w:pos="9180"/>
        </w:tabs>
        <w:spacing w:line="400" w:lineRule="atLeast"/>
        <w:ind w:left="2268" w:right="28" w:hanging="708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>Party A and Party B shall implement adjustments and improvements based on the resolution of the off-campus internship committee meeting</w:t>
      </w:r>
      <w:r w:rsidR="00CE79D2" w:rsidRPr="00677756">
        <w:rPr>
          <w:rFonts w:ascii="Times New Roman" w:eastAsia="標楷體" w:hAnsi="Times New Roman"/>
          <w:szCs w:val="28"/>
        </w:rPr>
        <w:t>. Where either party disagrees with the resolution, Party C’s counselor shall help Party A apply for the transfer to another internship provider or termination of the internship.</w:t>
      </w:r>
    </w:p>
    <w:p w14:paraId="3DA27FB7" w14:textId="3B885882" w:rsidR="00B92DCA" w:rsidRPr="00677756" w:rsidRDefault="00CE79D2" w:rsidP="00CD48B7">
      <w:pPr>
        <w:pStyle w:val="a3"/>
        <w:numPr>
          <w:ilvl w:val="0"/>
          <w:numId w:val="34"/>
        </w:numPr>
        <w:tabs>
          <w:tab w:val="left" w:pos="9180"/>
        </w:tabs>
        <w:spacing w:line="400" w:lineRule="atLeast"/>
        <w:ind w:left="2268" w:right="28" w:hanging="708"/>
        <w:rPr>
          <w:rFonts w:ascii="Times New Roman" w:eastAsia="標楷體" w:hAnsi="Times New Roman"/>
          <w:szCs w:val="28"/>
        </w:rPr>
      </w:pPr>
      <w:r w:rsidRPr="00677756">
        <w:rPr>
          <w:rFonts w:ascii="Times New Roman" w:eastAsia="標楷體" w:hAnsi="Times New Roman"/>
          <w:szCs w:val="28"/>
        </w:rPr>
        <w:t>Where the dispute arises from Party B’s breach of the Agreement or related laws, Party C’s legal advisor shall provide Party A with the legal advice to help Party A take the relevant legal action.</w:t>
      </w:r>
    </w:p>
    <w:p w14:paraId="1E0A6F04" w14:textId="4DCE00C0" w:rsidR="00B92DCA" w:rsidRPr="00677756" w:rsidRDefault="00415D83" w:rsidP="00CD48B7">
      <w:pPr>
        <w:pStyle w:val="a3"/>
        <w:numPr>
          <w:ilvl w:val="0"/>
          <w:numId w:val="34"/>
        </w:numPr>
        <w:tabs>
          <w:tab w:val="left" w:pos="9180"/>
        </w:tabs>
        <w:spacing w:line="400" w:lineRule="atLeast"/>
        <w:ind w:left="2268" w:right="28" w:hanging="708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</w:rPr>
        <w:t>Party B shall not render any discriminative treatment or unfavorable decision upon Party A’s initiation of any complaint or petition for settlement of dispute, if any.</w:t>
      </w:r>
    </w:p>
    <w:p w14:paraId="1ADF0199" w14:textId="641810FF" w:rsidR="004E41A7" w:rsidRPr="00677756" w:rsidRDefault="00EF6EDE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>Obligation to Cooperate</w:t>
      </w:r>
    </w:p>
    <w:p w14:paraId="5FDB27B0" w14:textId="0DF3882F" w:rsidR="007038DA" w:rsidRPr="00677756" w:rsidRDefault="0042040C" w:rsidP="00CD48B7">
      <w:pPr>
        <w:adjustRightInd w:val="0"/>
        <w:snapToGrid w:val="0"/>
        <w:spacing w:line="400" w:lineRule="atLeast"/>
        <w:ind w:leftChars="650" w:left="1560"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t>Party B shall collaborate with Party C to adhere to</w:t>
      </w:r>
      <w:r w:rsidR="00EF6EDE" w:rsidRPr="00677756">
        <w:rPr>
          <w:rFonts w:eastAsia="標楷體"/>
          <w:szCs w:val="28"/>
        </w:rPr>
        <w:t xml:space="preserve"> the “</w:t>
      </w:r>
      <w:r w:rsidR="00DB53C1" w:rsidRPr="00677756">
        <w:rPr>
          <w:rFonts w:eastAsia="標楷體"/>
          <w:szCs w:val="28"/>
        </w:rPr>
        <w:t>Regulations Governing Off-Campus Internship for Students of Tunghai University</w:t>
      </w:r>
      <w:r w:rsidR="00EF6EDE" w:rsidRPr="00677756">
        <w:rPr>
          <w:rFonts w:eastAsia="標楷體"/>
          <w:szCs w:val="28"/>
        </w:rPr>
        <w:t xml:space="preserve">” and “Enforcement Rules of </w:t>
      </w:r>
      <w:r w:rsidR="00DB53C1" w:rsidRPr="00677756">
        <w:rPr>
          <w:rFonts w:eastAsia="標楷體"/>
          <w:szCs w:val="28"/>
        </w:rPr>
        <w:t>Regulations Governing Off-Campus Internship for Students of Tunghai University</w:t>
      </w:r>
      <w:r w:rsidR="00EF6EDE" w:rsidRPr="00677756">
        <w:rPr>
          <w:rFonts w:eastAsia="標楷體"/>
          <w:szCs w:val="28"/>
        </w:rPr>
        <w:t xml:space="preserve">” established by Party C. The requirements </w:t>
      </w:r>
      <w:r w:rsidR="00B24EE7" w:rsidRPr="00677756">
        <w:rPr>
          <w:rFonts w:eastAsia="標楷體"/>
          <w:szCs w:val="28"/>
        </w:rPr>
        <w:t xml:space="preserve">of </w:t>
      </w:r>
      <w:r w:rsidR="00EF6EDE" w:rsidRPr="00677756">
        <w:rPr>
          <w:rFonts w:eastAsia="標楷體"/>
          <w:szCs w:val="28"/>
        </w:rPr>
        <w:t>Party B provided under the Regulations and Enforcement Rules shall constitute a part of the Agreement</w:t>
      </w:r>
      <w:r w:rsidR="0098316F" w:rsidRPr="00677756">
        <w:rPr>
          <w:rFonts w:eastAsia="標楷體"/>
          <w:szCs w:val="28"/>
        </w:rPr>
        <w:t>. Party B shall agree to comply with and respond to the same. The amendments to the regulations, if any, shall be notified by Party C to Party B in writing.</w:t>
      </w:r>
    </w:p>
    <w:p w14:paraId="33FBEAC8" w14:textId="77777777" w:rsidR="007038DA" w:rsidRPr="00677756" w:rsidRDefault="007038DA">
      <w:pPr>
        <w:widowControl/>
        <w:rPr>
          <w:rFonts w:eastAsia="標楷體"/>
          <w:szCs w:val="28"/>
        </w:rPr>
      </w:pPr>
      <w:r w:rsidRPr="00677756">
        <w:rPr>
          <w:rFonts w:eastAsia="標楷體"/>
          <w:szCs w:val="28"/>
        </w:rPr>
        <w:br w:type="page"/>
      </w:r>
    </w:p>
    <w:p w14:paraId="1151B6A3" w14:textId="59DBE61F" w:rsidR="00543A69" w:rsidRPr="00677756" w:rsidRDefault="0098316F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lastRenderedPageBreak/>
        <w:t>Non-Disclosure Agreement:</w:t>
      </w:r>
    </w:p>
    <w:p w14:paraId="06D837F3" w14:textId="6C79D594" w:rsidR="00543A69" w:rsidRPr="00677756" w:rsidRDefault="00336658" w:rsidP="00CD48B7">
      <w:pPr>
        <w:tabs>
          <w:tab w:val="left" w:pos="1134"/>
        </w:tabs>
        <w:spacing w:line="400" w:lineRule="atLeast"/>
        <w:ind w:leftChars="650" w:left="1560"/>
        <w:rPr>
          <w:rFonts w:eastAsia="標楷體"/>
          <w:szCs w:val="24"/>
        </w:rPr>
      </w:pPr>
      <w:r w:rsidRPr="00677756">
        <w:rPr>
          <w:rFonts w:eastAsia="標楷體"/>
          <w:szCs w:val="24"/>
        </w:rPr>
        <w:t xml:space="preserve">In consideration of Party B’s business secrets, Party A </w:t>
      </w:r>
      <w:r w:rsidR="00D35456" w:rsidRPr="00677756">
        <w:rPr>
          <w:rFonts w:eastAsia="標楷體"/>
          <w:szCs w:val="24"/>
        </w:rPr>
        <w:t>is</w:t>
      </w:r>
      <w:r w:rsidRPr="00677756">
        <w:rPr>
          <w:rFonts w:eastAsia="標楷體"/>
          <w:szCs w:val="24"/>
        </w:rPr>
        <w:t xml:space="preserve"> obligated to keep in confidence Party B’s business secrets and know-how</w:t>
      </w:r>
      <w:r w:rsidR="00D35456" w:rsidRPr="00677756">
        <w:rPr>
          <w:rFonts w:eastAsia="標楷體"/>
          <w:szCs w:val="24"/>
        </w:rPr>
        <w:t xml:space="preserve">, also </w:t>
      </w:r>
      <w:r w:rsidRPr="00677756">
        <w:rPr>
          <w:rFonts w:eastAsia="標楷體"/>
          <w:szCs w:val="24"/>
        </w:rPr>
        <w:t>prohibited from disclosing the same to any third party, unless the same has already fallen in the public domain or the disclosure is subject to Party B’s prior approval.</w:t>
      </w:r>
    </w:p>
    <w:p w14:paraId="2FE7299D" w14:textId="46B36CA4" w:rsidR="00B6003F" w:rsidRPr="00677756" w:rsidRDefault="00336658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/>
          <w:bCs/>
          <w:szCs w:val="28"/>
        </w:rPr>
        <w:t xml:space="preserve">Supplementary Provisions: </w:t>
      </w:r>
    </w:p>
    <w:p w14:paraId="523438B0" w14:textId="3E3708DE" w:rsidR="00522D72" w:rsidRPr="00677756" w:rsidRDefault="00336658" w:rsidP="003D57ED">
      <w:pPr>
        <w:pStyle w:val="a3"/>
        <w:numPr>
          <w:ilvl w:val="0"/>
          <w:numId w:val="35"/>
        </w:numPr>
        <w:tabs>
          <w:tab w:val="left" w:pos="9180"/>
        </w:tabs>
        <w:spacing w:line="400" w:lineRule="atLeast"/>
        <w:ind w:left="2268" w:right="28" w:hanging="621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</w:rPr>
        <w:t xml:space="preserve">Attachments: </w:t>
      </w:r>
      <w:r w:rsidR="007B58C7" w:rsidRPr="00677756">
        <w:rPr>
          <w:rFonts w:ascii="Times New Roman" w:eastAsia="標楷體" w:hAnsi="Times New Roman"/>
        </w:rPr>
        <w:t xml:space="preserve">(i) </w:t>
      </w:r>
      <w:r w:rsidRPr="00677756">
        <w:rPr>
          <w:rFonts w:ascii="Times New Roman" w:eastAsia="標楷體" w:hAnsi="Times New Roman"/>
        </w:rPr>
        <w:t>Individual Internship Plan</w:t>
      </w:r>
      <w:r w:rsidR="007B58C7" w:rsidRPr="00677756">
        <w:rPr>
          <w:rFonts w:ascii="Times New Roman" w:eastAsia="標楷體" w:hAnsi="Times New Roman"/>
        </w:rPr>
        <w:t xml:space="preserve">; (ii) </w:t>
      </w:r>
      <w:r w:rsidR="00DB53C1" w:rsidRPr="00677756">
        <w:rPr>
          <w:rFonts w:ascii="Times New Roman" w:eastAsia="標楷體" w:hAnsi="Times New Roman"/>
        </w:rPr>
        <w:t>Regulations Governing Off-Campus Internship for Students of Tunghai University</w:t>
      </w:r>
      <w:r w:rsidR="007B58C7" w:rsidRPr="00677756">
        <w:rPr>
          <w:rFonts w:ascii="Times New Roman" w:eastAsia="標楷體" w:hAnsi="Times New Roman"/>
        </w:rPr>
        <w:t>;</w:t>
      </w:r>
      <w:r w:rsidRPr="00677756">
        <w:rPr>
          <w:rFonts w:ascii="Times New Roman" w:eastAsia="標楷體" w:hAnsi="Times New Roman"/>
        </w:rPr>
        <w:t xml:space="preserve"> and </w:t>
      </w:r>
      <w:r w:rsidR="007B58C7" w:rsidRPr="00677756">
        <w:rPr>
          <w:rFonts w:ascii="Times New Roman" w:eastAsia="標楷體" w:hAnsi="Times New Roman"/>
        </w:rPr>
        <w:t xml:space="preserve">(iii) </w:t>
      </w:r>
      <w:r w:rsidRPr="00677756">
        <w:rPr>
          <w:rFonts w:ascii="Times New Roman" w:eastAsia="標楷體" w:hAnsi="Times New Roman"/>
        </w:rPr>
        <w:t xml:space="preserve">Enforcement Rules of </w:t>
      </w:r>
      <w:r w:rsidR="00DB53C1" w:rsidRPr="00677756">
        <w:rPr>
          <w:rFonts w:ascii="Times New Roman" w:eastAsia="標楷體" w:hAnsi="Times New Roman"/>
        </w:rPr>
        <w:t>Regulations Governing Off-Campus Internship for Students of Tunghai University</w:t>
      </w:r>
      <w:r w:rsidRPr="00677756">
        <w:rPr>
          <w:rFonts w:ascii="Times New Roman" w:eastAsia="標楷體" w:hAnsi="Times New Roman"/>
        </w:rPr>
        <w:t>.</w:t>
      </w:r>
    </w:p>
    <w:p w14:paraId="386F8ACF" w14:textId="24E60D46" w:rsidR="00522D72" w:rsidRPr="00677756" w:rsidRDefault="00336658" w:rsidP="003D57ED">
      <w:pPr>
        <w:pStyle w:val="a3"/>
        <w:numPr>
          <w:ilvl w:val="0"/>
          <w:numId w:val="35"/>
        </w:numPr>
        <w:tabs>
          <w:tab w:val="left" w:pos="9180"/>
        </w:tabs>
        <w:spacing w:line="400" w:lineRule="atLeast"/>
        <w:ind w:left="2268" w:right="28" w:hanging="621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</w:rPr>
        <w:t>All related attachments hereto shall constitute a part of the Agreement with the same binding effect.</w:t>
      </w:r>
    </w:p>
    <w:p w14:paraId="2A2CFCFE" w14:textId="6C8CBA8C" w:rsidR="00522D72" w:rsidRPr="00677756" w:rsidRDefault="00336658" w:rsidP="003D57ED">
      <w:pPr>
        <w:pStyle w:val="a3"/>
        <w:numPr>
          <w:ilvl w:val="0"/>
          <w:numId w:val="35"/>
        </w:numPr>
        <w:tabs>
          <w:tab w:val="left" w:pos="9180"/>
        </w:tabs>
        <w:spacing w:line="400" w:lineRule="atLeast"/>
        <w:ind w:left="2268" w:right="28" w:hanging="621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</w:rPr>
        <w:t>Party A, Party B and Party C agree that any legal action arising from the Agreement shall submit to the jurisdiction of Taiwan Taichung District Court in the first instance.</w:t>
      </w:r>
    </w:p>
    <w:p w14:paraId="46298436" w14:textId="18C65E2B" w:rsidR="00336658" w:rsidRPr="00677756" w:rsidRDefault="00336658" w:rsidP="004F2D68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Cs/>
          <w:szCs w:val="28"/>
        </w:rPr>
      </w:pPr>
      <w:r w:rsidRPr="00677756">
        <w:rPr>
          <w:rFonts w:eastAsia="標楷體"/>
          <w:bCs/>
          <w:szCs w:val="28"/>
        </w:rPr>
        <w:t xml:space="preserve">Any matters not covered herein shall be governed by the Labor Standards Act, in the case of the “industrial” internship, other related laws and regulations, </w:t>
      </w:r>
      <w:r w:rsidR="0003598C" w:rsidRPr="00677756">
        <w:rPr>
          <w:rFonts w:eastAsia="標楷體" w:hint="eastAsia"/>
          <w:bCs/>
          <w:szCs w:val="28"/>
        </w:rPr>
        <w:t>a</w:t>
      </w:r>
      <w:r w:rsidR="0003598C" w:rsidRPr="00677756">
        <w:rPr>
          <w:rFonts w:eastAsia="標楷體"/>
          <w:bCs/>
          <w:szCs w:val="28"/>
        </w:rPr>
        <w:t xml:space="preserve">nd </w:t>
      </w:r>
      <w:r w:rsidRPr="00677756">
        <w:rPr>
          <w:rFonts w:eastAsia="標楷體"/>
          <w:bCs/>
          <w:szCs w:val="28"/>
        </w:rPr>
        <w:t xml:space="preserve">the “learning-oriented” internship. </w:t>
      </w:r>
      <w:r w:rsidR="0003598C" w:rsidRPr="00677756">
        <w:t>These terms and conditions shall be in effect from the date of execution until the internship’s expiration or the Agreement’s termination by all parties</w:t>
      </w:r>
      <w:r w:rsidRPr="00677756">
        <w:rPr>
          <w:rFonts w:eastAsia="標楷體"/>
          <w:bCs/>
          <w:szCs w:val="28"/>
        </w:rPr>
        <w:t>.</w:t>
      </w:r>
    </w:p>
    <w:p w14:paraId="730325D8" w14:textId="71ABB8C4" w:rsidR="00513295" w:rsidRPr="00677756" w:rsidRDefault="0003598C" w:rsidP="00A14601">
      <w:pPr>
        <w:pStyle w:val="ab"/>
        <w:numPr>
          <w:ilvl w:val="0"/>
          <w:numId w:val="21"/>
        </w:numPr>
        <w:adjustRightInd w:val="0"/>
        <w:snapToGrid w:val="0"/>
        <w:spacing w:line="400" w:lineRule="atLeast"/>
        <w:ind w:leftChars="0" w:left="1560" w:hanging="1560"/>
        <w:rPr>
          <w:rFonts w:eastAsia="標楷體"/>
          <w:b/>
          <w:bCs/>
          <w:szCs w:val="28"/>
        </w:rPr>
      </w:pPr>
      <w:r w:rsidRPr="00677756">
        <w:rPr>
          <w:rFonts w:eastAsia="標楷體"/>
          <w:bCs/>
          <w:szCs w:val="28"/>
        </w:rPr>
        <w:t>This Agreement is executed in triplicate, with each party retaining one copy</w:t>
      </w:r>
      <w:r w:rsidR="00336658" w:rsidRPr="00677756">
        <w:rPr>
          <w:rFonts w:eastAsia="標楷體"/>
          <w:bCs/>
          <w:szCs w:val="28"/>
        </w:rPr>
        <w:t>.</w:t>
      </w:r>
    </w:p>
    <w:p w14:paraId="3C59D7F8" w14:textId="1F64B968" w:rsidR="009C6B87" w:rsidRPr="00677756" w:rsidRDefault="009C6B87">
      <w:pPr>
        <w:widowControl/>
        <w:rPr>
          <w:rFonts w:eastAsia="標楷體"/>
        </w:rPr>
      </w:pPr>
      <w:r w:rsidRPr="00677756">
        <w:rPr>
          <w:rFonts w:eastAsia="標楷體"/>
        </w:rPr>
        <w:br w:type="page"/>
      </w:r>
    </w:p>
    <w:p w14:paraId="5ACFBFEF" w14:textId="0BDD692E" w:rsidR="00522D72" w:rsidRPr="00677756" w:rsidRDefault="00336658" w:rsidP="009C6B87">
      <w:pPr>
        <w:pStyle w:val="a3"/>
        <w:spacing w:afterLines="50" w:after="180" w:line="400" w:lineRule="atLeast"/>
        <w:rPr>
          <w:rFonts w:ascii="Times New Roman" w:eastAsia="標楷體" w:hAnsi="Times New Roman"/>
        </w:rPr>
      </w:pPr>
      <w:r w:rsidRPr="00677756">
        <w:rPr>
          <w:rFonts w:ascii="Times New Roman" w:eastAsia="標楷體" w:hAnsi="Times New Roman"/>
        </w:rPr>
        <w:lastRenderedPageBreak/>
        <w:t>Acknowledged and Agreed by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7"/>
        <w:gridCol w:w="6123"/>
      </w:tblGrid>
      <w:tr w:rsidR="00677756" w:rsidRPr="00677756" w14:paraId="4514027B" w14:textId="77777777" w:rsidTr="00A13B3D">
        <w:tc>
          <w:tcPr>
            <w:tcW w:w="2137" w:type="dxa"/>
            <w:tcBorders>
              <w:top w:val="single" w:sz="18" w:space="0" w:color="auto"/>
              <w:left w:val="single" w:sz="18" w:space="0" w:color="auto"/>
            </w:tcBorders>
          </w:tcPr>
          <w:p w14:paraId="4334E9A7" w14:textId="515516E2" w:rsidR="00E87A7F" w:rsidRPr="00677756" w:rsidRDefault="00336658" w:rsidP="00336658">
            <w:pPr>
              <w:pStyle w:val="a3"/>
              <w:spacing w:line="400" w:lineRule="atLeast"/>
              <w:ind w:left="120" w:hangingChars="50" w:hanging="120"/>
              <w:jc w:val="both"/>
              <w:rPr>
                <w:rFonts w:ascii="Times New Roman" w:eastAsia="標楷體" w:hAnsi="Times New Roman"/>
              </w:rPr>
            </w:pPr>
            <w:permStart w:id="1317816556" w:edGrp="everyone"/>
            <w:r w:rsidRPr="00677756">
              <w:rPr>
                <w:rFonts w:ascii="Times New Roman" w:eastAsia="標楷體" w:hAnsi="Times New Roman"/>
              </w:rPr>
              <w:t>Party A (Student A)</w:t>
            </w:r>
          </w:p>
        </w:tc>
        <w:tc>
          <w:tcPr>
            <w:tcW w:w="6123" w:type="dxa"/>
            <w:tcBorders>
              <w:top w:val="single" w:sz="18" w:space="0" w:color="auto"/>
              <w:right w:val="single" w:sz="18" w:space="0" w:color="auto"/>
            </w:tcBorders>
          </w:tcPr>
          <w:p w14:paraId="5FF49564" w14:textId="56C8413A" w:rsidR="00E87A7F" w:rsidRPr="00677756" w:rsidRDefault="00CF5DEE" w:rsidP="00CF5DEE">
            <w:pPr>
              <w:pStyle w:val="a3"/>
              <w:spacing w:line="400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szCs w:val="30"/>
              </w:rPr>
              <w:t xml:space="preserve">                            </w:t>
            </w:r>
            <w:r w:rsidR="00E87A7F" w:rsidRPr="00677756">
              <w:rPr>
                <w:rFonts w:ascii="Times New Roman" w:eastAsia="標楷體" w:hAnsi="Times New Roman"/>
                <w:szCs w:val="30"/>
              </w:rPr>
              <w:t>(</w:t>
            </w:r>
            <w:r w:rsidR="00336658" w:rsidRPr="00677756">
              <w:rPr>
                <w:rFonts w:ascii="Times New Roman" w:eastAsia="標楷體" w:hAnsi="Times New Roman"/>
                <w:szCs w:val="30"/>
              </w:rPr>
              <w:t xml:space="preserve">Student </w:t>
            </w:r>
            <w:r w:rsidR="00E87A7F" w:rsidRPr="00677756">
              <w:rPr>
                <w:rFonts w:ascii="Times New Roman" w:eastAsia="標楷體" w:hAnsi="Times New Roman"/>
                <w:szCs w:val="30"/>
              </w:rPr>
              <w:t>A)</w:t>
            </w:r>
            <w:r w:rsidR="00336658" w:rsidRPr="00677756">
              <w:rPr>
                <w:rFonts w:ascii="Times New Roman" w:eastAsia="標楷體" w:hAnsi="Times New Roman"/>
                <w:szCs w:val="30"/>
              </w:rPr>
              <w:t xml:space="preserve"> seal/signature</w:t>
            </w:r>
          </w:p>
        </w:tc>
      </w:tr>
      <w:tr w:rsidR="00677756" w:rsidRPr="00677756" w14:paraId="771EF60E" w14:textId="77777777" w:rsidTr="00A13B3D">
        <w:tc>
          <w:tcPr>
            <w:tcW w:w="2137" w:type="dxa"/>
            <w:tcBorders>
              <w:left w:val="single" w:sz="18" w:space="0" w:color="auto"/>
            </w:tcBorders>
          </w:tcPr>
          <w:p w14:paraId="2BB00AC4" w14:textId="1739E726" w:rsidR="00E87A7F" w:rsidRPr="00677756" w:rsidRDefault="00336658" w:rsidP="00336658">
            <w:pPr>
              <w:pStyle w:val="a3"/>
              <w:spacing w:line="400" w:lineRule="atLeast"/>
              <w:ind w:left="120" w:hangingChars="50" w:hanging="120"/>
              <w:jc w:val="both"/>
              <w:rPr>
                <w:rFonts w:ascii="Times New Roman" w:eastAsia="標楷體" w:hAnsi="Times New Roman"/>
              </w:rPr>
            </w:pPr>
            <w:r w:rsidRPr="00677756">
              <w:rPr>
                <w:rFonts w:ascii="Times New Roman" w:eastAsia="標楷體" w:hAnsi="Times New Roman"/>
              </w:rPr>
              <w:t>Party A (Student B)</w:t>
            </w:r>
          </w:p>
        </w:tc>
        <w:tc>
          <w:tcPr>
            <w:tcW w:w="6123" w:type="dxa"/>
            <w:tcBorders>
              <w:right w:val="single" w:sz="18" w:space="0" w:color="auto"/>
            </w:tcBorders>
          </w:tcPr>
          <w:p w14:paraId="1B99D221" w14:textId="60196940" w:rsidR="00E87A7F" w:rsidRPr="00677756" w:rsidRDefault="00CF5DEE" w:rsidP="00CF5DEE">
            <w:pPr>
              <w:pStyle w:val="a3"/>
              <w:spacing w:line="400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szCs w:val="30"/>
              </w:rPr>
              <w:t xml:space="preserve">                           </w:t>
            </w:r>
            <w:r w:rsidRPr="00677756">
              <w:rPr>
                <w:rFonts w:ascii="Times New Roman" w:eastAsia="標楷體" w:hAnsi="Times New Roman"/>
                <w:szCs w:val="30"/>
              </w:rPr>
              <w:t xml:space="preserve"> </w:t>
            </w:r>
            <w:r w:rsidR="007852BB" w:rsidRPr="00677756">
              <w:rPr>
                <w:rFonts w:ascii="Times New Roman" w:eastAsia="標楷體" w:hAnsi="Times New Roman"/>
                <w:szCs w:val="30"/>
              </w:rPr>
              <w:t>(</w:t>
            </w:r>
            <w:r w:rsidR="00336658" w:rsidRPr="00677756">
              <w:rPr>
                <w:rFonts w:ascii="Times New Roman" w:eastAsia="標楷體" w:hAnsi="Times New Roman"/>
                <w:szCs w:val="30"/>
              </w:rPr>
              <w:t xml:space="preserve">Student </w:t>
            </w:r>
            <w:r w:rsidR="007852BB" w:rsidRPr="00677756">
              <w:rPr>
                <w:rFonts w:ascii="Times New Roman" w:eastAsia="標楷體" w:hAnsi="Times New Roman"/>
              </w:rPr>
              <w:t>B</w:t>
            </w:r>
            <w:r w:rsidR="007852BB" w:rsidRPr="00677756">
              <w:rPr>
                <w:rFonts w:ascii="Times New Roman" w:eastAsia="標楷體" w:hAnsi="Times New Roman"/>
                <w:szCs w:val="30"/>
              </w:rPr>
              <w:t>)</w:t>
            </w:r>
            <w:r w:rsidR="00336658" w:rsidRPr="00677756">
              <w:rPr>
                <w:rFonts w:ascii="Times New Roman" w:eastAsia="標楷體" w:hAnsi="Times New Roman"/>
                <w:szCs w:val="30"/>
              </w:rPr>
              <w:t xml:space="preserve"> seal/signature</w:t>
            </w:r>
          </w:p>
        </w:tc>
      </w:tr>
      <w:tr w:rsidR="00677756" w:rsidRPr="00677756" w14:paraId="6A333295" w14:textId="77777777" w:rsidTr="00A13B3D">
        <w:tc>
          <w:tcPr>
            <w:tcW w:w="2137" w:type="dxa"/>
            <w:tcBorders>
              <w:left w:val="single" w:sz="18" w:space="0" w:color="auto"/>
              <w:bottom w:val="single" w:sz="18" w:space="0" w:color="auto"/>
            </w:tcBorders>
          </w:tcPr>
          <w:p w14:paraId="79D26E85" w14:textId="24BDE02E" w:rsidR="00E87A7F" w:rsidRPr="00677756" w:rsidRDefault="00336658" w:rsidP="00336658">
            <w:pPr>
              <w:pStyle w:val="a3"/>
              <w:spacing w:line="400" w:lineRule="atLeast"/>
              <w:ind w:left="120" w:hangingChars="50" w:hanging="120"/>
              <w:jc w:val="both"/>
              <w:rPr>
                <w:rFonts w:ascii="Times New Roman" w:eastAsia="標楷體" w:hAnsi="Times New Roman"/>
              </w:rPr>
            </w:pPr>
            <w:r w:rsidRPr="00677756">
              <w:rPr>
                <w:rFonts w:ascii="Times New Roman" w:eastAsia="標楷體" w:hAnsi="Times New Roman"/>
              </w:rPr>
              <w:t>Party A (Student C)</w:t>
            </w:r>
          </w:p>
        </w:tc>
        <w:tc>
          <w:tcPr>
            <w:tcW w:w="6123" w:type="dxa"/>
            <w:tcBorders>
              <w:bottom w:val="single" w:sz="18" w:space="0" w:color="auto"/>
              <w:right w:val="single" w:sz="18" w:space="0" w:color="auto"/>
            </w:tcBorders>
          </w:tcPr>
          <w:p w14:paraId="18E6D2D7" w14:textId="303F97AB" w:rsidR="00E87A7F" w:rsidRPr="00677756" w:rsidRDefault="00CF5DEE" w:rsidP="00CF5DEE">
            <w:pPr>
              <w:pStyle w:val="a3"/>
              <w:spacing w:line="400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szCs w:val="30"/>
              </w:rPr>
              <w:t xml:space="preserve">                           </w:t>
            </w:r>
            <w:r w:rsidRPr="00677756">
              <w:rPr>
                <w:rFonts w:ascii="Times New Roman" w:eastAsia="標楷體" w:hAnsi="Times New Roman"/>
                <w:szCs w:val="30"/>
              </w:rPr>
              <w:t xml:space="preserve"> </w:t>
            </w:r>
            <w:r w:rsidR="007852BB" w:rsidRPr="00677756">
              <w:rPr>
                <w:rFonts w:ascii="Times New Roman" w:eastAsia="標楷體" w:hAnsi="Times New Roman"/>
                <w:szCs w:val="30"/>
              </w:rPr>
              <w:t>(</w:t>
            </w:r>
            <w:r w:rsidR="00336658" w:rsidRPr="00677756">
              <w:rPr>
                <w:rFonts w:ascii="Times New Roman" w:eastAsia="標楷體" w:hAnsi="Times New Roman"/>
                <w:szCs w:val="30"/>
              </w:rPr>
              <w:t xml:space="preserve">Student </w:t>
            </w:r>
            <w:r w:rsidR="007852BB" w:rsidRPr="00677756">
              <w:rPr>
                <w:rFonts w:ascii="Times New Roman" w:eastAsia="標楷體" w:hAnsi="Times New Roman"/>
              </w:rPr>
              <w:t>C</w:t>
            </w:r>
            <w:r w:rsidR="007852BB" w:rsidRPr="00677756">
              <w:rPr>
                <w:rFonts w:ascii="Times New Roman" w:eastAsia="標楷體" w:hAnsi="Times New Roman"/>
                <w:szCs w:val="30"/>
              </w:rPr>
              <w:t>)</w:t>
            </w:r>
            <w:r w:rsidR="00336658" w:rsidRPr="00677756">
              <w:rPr>
                <w:rFonts w:ascii="Times New Roman" w:eastAsia="標楷體" w:hAnsi="Times New Roman"/>
                <w:szCs w:val="30"/>
              </w:rPr>
              <w:t xml:space="preserve"> seal/signature</w:t>
            </w:r>
          </w:p>
        </w:tc>
      </w:tr>
    </w:tbl>
    <w:p w14:paraId="5F66B2D5" w14:textId="4614C1B7" w:rsidR="00A83E54" w:rsidRPr="00677756" w:rsidRDefault="001F0A23" w:rsidP="00E87A7F">
      <w:pPr>
        <w:adjustRightInd w:val="0"/>
        <w:snapToGrid w:val="0"/>
        <w:spacing w:line="400" w:lineRule="atLeast"/>
        <w:jc w:val="center"/>
        <w:rPr>
          <w:rFonts w:eastAsia="標楷體"/>
          <w:szCs w:val="30"/>
        </w:rPr>
      </w:pPr>
      <w:r w:rsidRPr="0074539B">
        <w:rPr>
          <w:rFonts w:eastAsia="標楷體"/>
          <w:szCs w:val="30"/>
          <w:highlight w:val="yellow"/>
        </w:rPr>
        <w:t>If the space provided in the form is not enough, please add the space on your own, and attach the individual internship plan. Please see Attachment 1 for the template.</w:t>
      </w:r>
      <w:permEnd w:id="1317816556"/>
    </w:p>
    <w:p w14:paraId="371E4BA6" w14:textId="77777777" w:rsidR="007F7E6B" w:rsidRPr="00677756" w:rsidRDefault="007F7E6B" w:rsidP="008035CC">
      <w:pPr>
        <w:adjustRightInd w:val="0"/>
        <w:snapToGrid w:val="0"/>
        <w:spacing w:line="400" w:lineRule="atLeast"/>
        <w:ind w:left="480" w:hangingChars="200" w:hanging="480"/>
        <w:rPr>
          <w:rFonts w:eastAsia="標楷體"/>
          <w:szCs w:val="30"/>
        </w:rPr>
      </w:pPr>
    </w:p>
    <w:p w14:paraId="01E77C69" w14:textId="2DB36093" w:rsidR="00345263" w:rsidRPr="00677756" w:rsidRDefault="001F0A23" w:rsidP="009C6B87">
      <w:pPr>
        <w:tabs>
          <w:tab w:val="left" w:pos="7020"/>
        </w:tabs>
        <w:adjustRightInd w:val="0"/>
        <w:snapToGrid w:val="0"/>
        <w:spacing w:line="400" w:lineRule="atLeast"/>
        <w:ind w:leftChars="471" w:left="5524" w:hangingChars="1831" w:hanging="4394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Party B:</w:t>
      </w:r>
      <w:permStart w:id="677122730" w:edGrp="everyone"/>
      <w:r w:rsidR="009C6B87" w:rsidRPr="00677756">
        <w:rPr>
          <w:rFonts w:eastAsia="標楷體"/>
          <w:szCs w:val="30"/>
        </w:rPr>
        <w:tab/>
      </w:r>
      <w:permEnd w:id="677122730"/>
      <w:r w:rsidR="00345263" w:rsidRPr="00677756">
        <w:rPr>
          <w:rFonts w:eastAsia="標楷體"/>
          <w:szCs w:val="30"/>
        </w:rPr>
        <w:t>(</w:t>
      </w:r>
      <w:r w:rsidRPr="00677756">
        <w:rPr>
          <w:rFonts w:eastAsia="標楷體"/>
          <w:szCs w:val="30"/>
        </w:rPr>
        <w:t>Company Seal</w:t>
      </w:r>
      <w:r w:rsidR="00345263" w:rsidRPr="00677756">
        <w:rPr>
          <w:rFonts w:eastAsia="標楷體"/>
          <w:szCs w:val="30"/>
        </w:rPr>
        <w:t>)</w:t>
      </w:r>
    </w:p>
    <w:p w14:paraId="289C7242" w14:textId="5B265FAF" w:rsidR="00345263" w:rsidRPr="00677756" w:rsidRDefault="00C9719E" w:rsidP="009C6B87">
      <w:pPr>
        <w:adjustRightInd w:val="0"/>
        <w:snapToGrid w:val="0"/>
        <w:spacing w:line="400" w:lineRule="atLeast"/>
        <w:ind w:leftChars="471" w:left="5524" w:hangingChars="1831" w:hanging="4394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Representative:</w:t>
      </w:r>
      <w:permStart w:id="793118717" w:edGrp="everyone"/>
      <w:r w:rsidR="009C6B87" w:rsidRPr="00677756">
        <w:rPr>
          <w:rFonts w:eastAsia="標楷體"/>
          <w:szCs w:val="30"/>
        </w:rPr>
        <w:tab/>
      </w:r>
      <w:permEnd w:id="793118717"/>
      <w:r w:rsidR="00345263" w:rsidRPr="00677756">
        <w:rPr>
          <w:rFonts w:eastAsia="標楷體"/>
          <w:szCs w:val="30"/>
        </w:rPr>
        <w:t>(</w:t>
      </w:r>
      <w:r w:rsidR="001F0A23" w:rsidRPr="00677756">
        <w:rPr>
          <w:rFonts w:eastAsia="標楷體"/>
          <w:szCs w:val="30"/>
        </w:rPr>
        <w:t>Responsible Person’s Seal</w:t>
      </w:r>
      <w:r w:rsidR="00345263" w:rsidRPr="00677756">
        <w:rPr>
          <w:rFonts w:eastAsia="標楷體"/>
          <w:szCs w:val="30"/>
        </w:rPr>
        <w:t>)</w:t>
      </w:r>
    </w:p>
    <w:p w14:paraId="114EAAB0" w14:textId="01F422AA" w:rsidR="00CF5DEE" w:rsidRDefault="001F0A23" w:rsidP="00CF5DEE">
      <w:pPr>
        <w:adjustRightInd w:val="0"/>
        <w:snapToGrid w:val="0"/>
        <w:spacing w:line="400" w:lineRule="atLeast"/>
        <w:ind w:leftChars="472" w:left="1133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Job Title:</w:t>
      </w:r>
      <w:permStart w:id="1394355845" w:edGrp="everyone"/>
      <w:r w:rsidR="00CF5DEE">
        <w:rPr>
          <w:rFonts w:eastAsia="標楷體" w:hint="eastAsia"/>
          <w:szCs w:val="30"/>
        </w:rPr>
        <w:t xml:space="preserve">                             </w:t>
      </w:r>
      <w:permEnd w:id="1394355845"/>
    </w:p>
    <w:p w14:paraId="0210DE5D" w14:textId="3EF5B06D" w:rsidR="001F0A23" w:rsidRPr="00677756" w:rsidRDefault="001F0A23" w:rsidP="00CF5DEE">
      <w:pPr>
        <w:adjustRightInd w:val="0"/>
        <w:snapToGrid w:val="0"/>
        <w:spacing w:line="400" w:lineRule="atLeast"/>
        <w:ind w:leftChars="472" w:left="1133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Address:</w:t>
      </w:r>
      <w:permStart w:id="729899625" w:edGrp="everyone"/>
      <w:r w:rsidRPr="00677756">
        <w:rPr>
          <w:rFonts w:eastAsia="標楷體"/>
          <w:szCs w:val="30"/>
        </w:rPr>
        <w:t xml:space="preserve"> </w:t>
      </w:r>
      <w:r w:rsidR="00CF5DEE">
        <w:rPr>
          <w:rFonts w:eastAsia="標楷體" w:hint="eastAsia"/>
          <w:szCs w:val="30"/>
        </w:rPr>
        <w:t xml:space="preserve">                                                     </w:t>
      </w:r>
      <w:permEnd w:id="729899625"/>
    </w:p>
    <w:p w14:paraId="210C2CA9" w14:textId="34D485FA" w:rsidR="00345263" w:rsidRPr="00677756" w:rsidRDefault="001F0A23" w:rsidP="009C6B87">
      <w:pPr>
        <w:adjustRightInd w:val="0"/>
        <w:snapToGrid w:val="0"/>
        <w:spacing w:line="400" w:lineRule="atLeast"/>
        <w:ind w:leftChars="472" w:left="1613" w:hangingChars="200" w:hanging="480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Tax Identification Number:</w:t>
      </w:r>
      <w:permStart w:id="486744530" w:edGrp="everyone"/>
      <w:r w:rsidR="00CF5DEE">
        <w:rPr>
          <w:rFonts w:eastAsia="標楷體" w:hint="eastAsia"/>
          <w:szCs w:val="30"/>
        </w:rPr>
        <w:t xml:space="preserve">               </w:t>
      </w:r>
      <w:permEnd w:id="486744530"/>
      <w:r w:rsidRPr="00677756">
        <w:rPr>
          <w:rFonts w:eastAsia="標楷體"/>
          <w:szCs w:val="30"/>
        </w:rPr>
        <w:t xml:space="preserve"> </w:t>
      </w:r>
    </w:p>
    <w:p w14:paraId="6B1A07D0" w14:textId="3387DEFE" w:rsidR="00345263" w:rsidRPr="00677756" w:rsidRDefault="001F0A23" w:rsidP="009C6B87">
      <w:pPr>
        <w:adjustRightInd w:val="0"/>
        <w:snapToGrid w:val="0"/>
        <w:spacing w:line="400" w:lineRule="atLeast"/>
        <w:ind w:leftChars="649" w:left="1611" w:hangingChars="22" w:hanging="53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(or related profit-seeking business registration certificate and juristic person registration number)</w:t>
      </w:r>
    </w:p>
    <w:p w14:paraId="377BB638" w14:textId="200A5F7B" w:rsidR="007F7E6B" w:rsidRPr="00677756" w:rsidRDefault="007F7E6B" w:rsidP="008035CC">
      <w:pPr>
        <w:adjustRightInd w:val="0"/>
        <w:snapToGrid w:val="0"/>
        <w:spacing w:line="400" w:lineRule="atLeast"/>
        <w:ind w:left="480" w:hangingChars="200" w:hanging="480"/>
        <w:rPr>
          <w:rFonts w:eastAsia="標楷體"/>
          <w:szCs w:val="30"/>
        </w:rPr>
      </w:pPr>
    </w:p>
    <w:p w14:paraId="48FDC30E" w14:textId="77777777" w:rsidR="007F7E6B" w:rsidRPr="00677756" w:rsidRDefault="007F7E6B" w:rsidP="008035CC">
      <w:pPr>
        <w:adjustRightInd w:val="0"/>
        <w:snapToGrid w:val="0"/>
        <w:spacing w:line="400" w:lineRule="atLeast"/>
        <w:ind w:left="480" w:hangingChars="200" w:hanging="480"/>
        <w:rPr>
          <w:rFonts w:eastAsia="標楷體"/>
          <w:szCs w:val="30"/>
        </w:rPr>
      </w:pPr>
    </w:p>
    <w:p w14:paraId="60AAAE25" w14:textId="20926562" w:rsidR="00345263" w:rsidRPr="00677756" w:rsidRDefault="001F0A23" w:rsidP="009C6B87">
      <w:pPr>
        <w:tabs>
          <w:tab w:val="left" w:pos="7020"/>
        </w:tabs>
        <w:adjustRightInd w:val="0"/>
        <w:snapToGrid w:val="0"/>
        <w:spacing w:line="400" w:lineRule="atLeast"/>
        <w:ind w:leftChars="471" w:left="5524" w:hangingChars="1831" w:hanging="4394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Party C: Tunghai University</w:t>
      </w:r>
      <w:r w:rsidR="009C6B87" w:rsidRPr="00677756">
        <w:rPr>
          <w:rFonts w:eastAsia="標楷體"/>
          <w:szCs w:val="30"/>
        </w:rPr>
        <w:tab/>
      </w:r>
      <w:r w:rsidR="00345263" w:rsidRPr="00677756">
        <w:rPr>
          <w:rFonts w:eastAsia="標楷體"/>
          <w:szCs w:val="30"/>
        </w:rPr>
        <w:t>(</w:t>
      </w:r>
      <w:r w:rsidRPr="00677756">
        <w:rPr>
          <w:rFonts w:eastAsia="標楷體"/>
          <w:szCs w:val="30"/>
        </w:rPr>
        <w:t>University Seal</w:t>
      </w:r>
      <w:r w:rsidR="00345263" w:rsidRPr="00677756">
        <w:rPr>
          <w:rFonts w:eastAsia="標楷體"/>
          <w:szCs w:val="30"/>
        </w:rPr>
        <w:t>)</w:t>
      </w:r>
    </w:p>
    <w:p w14:paraId="0EE7BDC0" w14:textId="09D7B6AE" w:rsidR="00345263" w:rsidRPr="00677756" w:rsidRDefault="001F0A23" w:rsidP="009C6B87">
      <w:pPr>
        <w:adjustRightInd w:val="0"/>
        <w:snapToGrid w:val="0"/>
        <w:spacing w:line="400" w:lineRule="atLeast"/>
        <w:ind w:leftChars="471" w:left="5524" w:hangingChars="1831" w:hanging="4394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Representative:</w:t>
      </w:r>
      <w:r w:rsidR="009C6B87" w:rsidRPr="00677756">
        <w:rPr>
          <w:rFonts w:eastAsia="標楷體"/>
          <w:szCs w:val="30"/>
        </w:rPr>
        <w:tab/>
      </w:r>
      <w:r w:rsidR="00345263" w:rsidRPr="00677756">
        <w:rPr>
          <w:rFonts w:eastAsia="標楷體"/>
          <w:szCs w:val="30"/>
        </w:rPr>
        <w:t>(</w:t>
      </w:r>
      <w:r w:rsidRPr="00677756">
        <w:rPr>
          <w:rFonts w:eastAsia="標楷體"/>
          <w:szCs w:val="30"/>
        </w:rPr>
        <w:t>President’s Seal</w:t>
      </w:r>
      <w:r w:rsidR="00345263" w:rsidRPr="00677756">
        <w:rPr>
          <w:rFonts w:eastAsia="標楷體"/>
          <w:szCs w:val="30"/>
        </w:rPr>
        <w:t>)</w:t>
      </w:r>
    </w:p>
    <w:p w14:paraId="6B672F56" w14:textId="1DC72D75" w:rsidR="00345263" w:rsidRPr="00677756" w:rsidRDefault="001F0A23" w:rsidP="009C6B87">
      <w:pPr>
        <w:adjustRightInd w:val="0"/>
        <w:snapToGrid w:val="0"/>
        <w:spacing w:line="400" w:lineRule="atLeast"/>
        <w:ind w:leftChars="472" w:left="1133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Job Title: President</w:t>
      </w:r>
    </w:p>
    <w:p w14:paraId="708FE61C" w14:textId="4CED1A97" w:rsidR="00345263" w:rsidRPr="00677756" w:rsidRDefault="001F0A23" w:rsidP="009C6B87">
      <w:pPr>
        <w:adjustRightInd w:val="0"/>
        <w:snapToGrid w:val="0"/>
        <w:spacing w:line="400" w:lineRule="atLeast"/>
        <w:ind w:leftChars="472" w:left="1613" w:hangingChars="200" w:hanging="480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>Address: No. 1727, Sec. 4, Taiwan Boulevard, Xitun Dist., Taichung City</w:t>
      </w:r>
    </w:p>
    <w:p w14:paraId="5B7BA15A" w14:textId="124EA82D" w:rsidR="00345263" w:rsidRPr="00677756" w:rsidRDefault="001F0A23" w:rsidP="009C6B87">
      <w:pPr>
        <w:adjustRightInd w:val="0"/>
        <w:snapToGrid w:val="0"/>
        <w:spacing w:line="400" w:lineRule="atLeast"/>
        <w:ind w:leftChars="472" w:left="1613" w:hangingChars="200" w:hanging="480"/>
        <w:rPr>
          <w:rFonts w:eastAsia="標楷體"/>
          <w:szCs w:val="30"/>
        </w:rPr>
      </w:pPr>
      <w:r w:rsidRPr="00677756">
        <w:rPr>
          <w:rFonts w:eastAsia="標楷體"/>
          <w:szCs w:val="30"/>
        </w:rPr>
        <w:t xml:space="preserve">Tax Identification Number: </w:t>
      </w:r>
      <w:r w:rsidR="00345263" w:rsidRPr="00677756">
        <w:rPr>
          <w:rFonts w:eastAsia="標楷體"/>
          <w:szCs w:val="30"/>
        </w:rPr>
        <w:t>52004800</w:t>
      </w:r>
    </w:p>
    <w:p w14:paraId="102D7C02" w14:textId="32CC9910" w:rsidR="00345263" w:rsidRPr="00677756" w:rsidRDefault="00345263" w:rsidP="00042528">
      <w:pPr>
        <w:adjustRightInd w:val="0"/>
        <w:snapToGrid w:val="0"/>
        <w:spacing w:line="400" w:lineRule="atLeast"/>
        <w:rPr>
          <w:rFonts w:eastAsia="標楷體"/>
          <w:szCs w:val="24"/>
        </w:rPr>
      </w:pPr>
    </w:p>
    <w:sectPr w:rsidR="00345263" w:rsidRPr="00677756" w:rsidSect="0070295E">
      <w:headerReference w:type="default" r:id="rId8"/>
      <w:pgSz w:w="11906" w:h="16838"/>
      <w:pgMar w:top="1134" w:right="1800" w:bottom="851" w:left="180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3B261" w14:textId="77777777" w:rsidR="00AE0F14" w:rsidRDefault="00AE0F14" w:rsidP="001B4977">
      <w:r>
        <w:separator/>
      </w:r>
    </w:p>
  </w:endnote>
  <w:endnote w:type="continuationSeparator" w:id="0">
    <w:p w14:paraId="293C11F0" w14:textId="77777777" w:rsidR="00AE0F14" w:rsidRDefault="00AE0F14" w:rsidP="001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8A48B" w14:textId="77777777" w:rsidR="00AE0F14" w:rsidRDefault="00AE0F14" w:rsidP="001B4977">
      <w:r>
        <w:separator/>
      </w:r>
    </w:p>
  </w:footnote>
  <w:footnote w:type="continuationSeparator" w:id="0">
    <w:p w14:paraId="025B8675" w14:textId="77777777" w:rsidR="00AE0F14" w:rsidRDefault="00AE0F14" w:rsidP="001B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FA69" w14:textId="05F5DB2D" w:rsidR="0070295E" w:rsidRDefault="00BA43F3" w:rsidP="00BA43F3">
    <w:pPr>
      <w:pStyle w:val="a5"/>
      <w:wordWrap w:val="0"/>
      <w:jc w:val="right"/>
    </w:pPr>
    <w:r>
      <w:t xml:space="preserve">NO. </w:t>
    </w:r>
    <w:r w:rsidRPr="00BA43F3">
      <w:t>ISF2306(01)-E0</w:t>
    </w:r>
    <w:r>
      <w:t>3</w:t>
    </w:r>
  </w:p>
  <w:p w14:paraId="5BDE5AA6" w14:textId="77777777" w:rsidR="0070295E" w:rsidRDefault="0070295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F74"/>
    <w:multiLevelType w:val="hybridMultilevel"/>
    <w:tmpl w:val="08DAF572"/>
    <w:lvl w:ilvl="0" w:tplc="99805FE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1350D8B"/>
    <w:multiLevelType w:val="hybridMultilevel"/>
    <w:tmpl w:val="ED5466FE"/>
    <w:lvl w:ilvl="0" w:tplc="DACED146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2517EF6"/>
    <w:multiLevelType w:val="hybridMultilevel"/>
    <w:tmpl w:val="E8FA7D50"/>
    <w:lvl w:ilvl="0" w:tplc="FB2456A6">
      <w:start w:val="1"/>
      <w:numFmt w:val="upperRoman"/>
      <w:lvlText w:val="(%1)"/>
      <w:lvlJc w:val="left"/>
      <w:pPr>
        <w:ind w:left="13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03B56E26"/>
    <w:multiLevelType w:val="hybridMultilevel"/>
    <w:tmpl w:val="C7C8E4B8"/>
    <w:lvl w:ilvl="0" w:tplc="FB2456A6">
      <w:start w:val="1"/>
      <w:numFmt w:val="upperRoman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42116E4"/>
    <w:multiLevelType w:val="hybridMultilevel"/>
    <w:tmpl w:val="0E66B15E"/>
    <w:lvl w:ilvl="0" w:tplc="B78C143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055E1C5C"/>
    <w:multiLevelType w:val="hybridMultilevel"/>
    <w:tmpl w:val="A28EA9A2"/>
    <w:lvl w:ilvl="0" w:tplc="E99A5136">
      <w:start w:val="9"/>
      <w:numFmt w:val="taiwaneseCountingThousand"/>
      <w:lvlText w:val="第%1條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6" w:hanging="480"/>
      </w:pPr>
    </w:lvl>
    <w:lvl w:ilvl="2" w:tplc="0409001B" w:tentative="1">
      <w:start w:val="1"/>
      <w:numFmt w:val="lowerRoman"/>
      <w:lvlText w:val="%3."/>
      <w:lvlJc w:val="right"/>
      <w:pPr>
        <w:ind w:left="906" w:hanging="480"/>
      </w:pPr>
    </w:lvl>
    <w:lvl w:ilvl="3" w:tplc="0409000F" w:tentative="1">
      <w:start w:val="1"/>
      <w:numFmt w:val="decimal"/>
      <w:lvlText w:val="%4."/>
      <w:lvlJc w:val="left"/>
      <w:pPr>
        <w:ind w:left="13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66" w:hanging="480"/>
      </w:pPr>
    </w:lvl>
    <w:lvl w:ilvl="5" w:tplc="0409001B" w:tentative="1">
      <w:start w:val="1"/>
      <w:numFmt w:val="lowerRoman"/>
      <w:lvlText w:val="%6."/>
      <w:lvlJc w:val="right"/>
      <w:pPr>
        <w:ind w:left="2346" w:hanging="480"/>
      </w:pPr>
    </w:lvl>
    <w:lvl w:ilvl="6" w:tplc="0409000F" w:tentative="1">
      <w:start w:val="1"/>
      <w:numFmt w:val="decimal"/>
      <w:lvlText w:val="%7."/>
      <w:lvlJc w:val="left"/>
      <w:pPr>
        <w:ind w:left="28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06" w:hanging="480"/>
      </w:pPr>
    </w:lvl>
    <w:lvl w:ilvl="8" w:tplc="0409001B" w:tentative="1">
      <w:start w:val="1"/>
      <w:numFmt w:val="lowerRoman"/>
      <w:lvlText w:val="%9."/>
      <w:lvlJc w:val="right"/>
      <w:pPr>
        <w:ind w:left="3786" w:hanging="480"/>
      </w:pPr>
    </w:lvl>
  </w:abstractNum>
  <w:abstractNum w:abstractNumId="6" w15:restartNumberingAfterBreak="0">
    <w:nsid w:val="09147E80"/>
    <w:multiLevelType w:val="hybridMultilevel"/>
    <w:tmpl w:val="9378DBC6"/>
    <w:lvl w:ilvl="0" w:tplc="5DE4924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EA35AA"/>
    <w:multiLevelType w:val="hybridMultilevel"/>
    <w:tmpl w:val="D3B8B544"/>
    <w:lvl w:ilvl="0" w:tplc="FB2456A6">
      <w:start w:val="1"/>
      <w:numFmt w:val="upperRoman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1A54410A"/>
    <w:multiLevelType w:val="hybridMultilevel"/>
    <w:tmpl w:val="A0E05026"/>
    <w:lvl w:ilvl="0" w:tplc="FB2456A6">
      <w:start w:val="1"/>
      <w:numFmt w:val="upperRoman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C46BDF"/>
    <w:multiLevelType w:val="hybridMultilevel"/>
    <w:tmpl w:val="25466A48"/>
    <w:lvl w:ilvl="0" w:tplc="5DE4924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341FCB"/>
    <w:multiLevelType w:val="hybridMultilevel"/>
    <w:tmpl w:val="DFA8DA54"/>
    <w:lvl w:ilvl="0" w:tplc="2C8C7B80">
      <w:start w:val="1"/>
      <w:numFmt w:val="taiwaneseCountingThousand"/>
      <w:lvlText w:val="(%1)"/>
      <w:lvlJc w:val="left"/>
      <w:pPr>
        <w:ind w:left="124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21AF7966"/>
    <w:multiLevelType w:val="hybridMultilevel"/>
    <w:tmpl w:val="82428194"/>
    <w:lvl w:ilvl="0" w:tplc="72BE5B0E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311490"/>
    <w:multiLevelType w:val="hybridMultilevel"/>
    <w:tmpl w:val="26E462C6"/>
    <w:lvl w:ilvl="0" w:tplc="8DE868C2">
      <w:start w:val="3"/>
      <w:numFmt w:val="taiwaneseCountingThousand"/>
      <w:lvlText w:val="(%1)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28391C"/>
    <w:multiLevelType w:val="hybridMultilevel"/>
    <w:tmpl w:val="C49C3442"/>
    <w:lvl w:ilvl="0" w:tplc="F026A606">
      <w:start w:val="1"/>
      <w:numFmt w:val="taiwaneseCountingThousand"/>
      <w:lvlText w:val="(%1)"/>
      <w:lvlJc w:val="left"/>
      <w:pPr>
        <w:ind w:left="136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257A6F62"/>
    <w:multiLevelType w:val="hybridMultilevel"/>
    <w:tmpl w:val="9CBEB45C"/>
    <w:lvl w:ilvl="0" w:tplc="FB2456A6">
      <w:start w:val="1"/>
      <w:numFmt w:val="upperRoman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64674A5"/>
    <w:multiLevelType w:val="hybridMultilevel"/>
    <w:tmpl w:val="E4289018"/>
    <w:lvl w:ilvl="0" w:tplc="C7A4555A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85D2B6A"/>
    <w:multiLevelType w:val="hybridMultilevel"/>
    <w:tmpl w:val="3516031E"/>
    <w:lvl w:ilvl="0" w:tplc="5046E5F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293B6838"/>
    <w:multiLevelType w:val="hybridMultilevel"/>
    <w:tmpl w:val="4372D190"/>
    <w:lvl w:ilvl="0" w:tplc="5DE4924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3D52419"/>
    <w:multiLevelType w:val="hybridMultilevel"/>
    <w:tmpl w:val="30E64816"/>
    <w:lvl w:ilvl="0" w:tplc="5DE4924C">
      <w:start w:val="1"/>
      <w:numFmt w:val="taiwaneseCountingThousand"/>
      <w:lvlText w:val="（%1）"/>
      <w:lvlJc w:val="left"/>
      <w:pPr>
        <w:ind w:left="14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9" w15:restartNumberingAfterBreak="0">
    <w:nsid w:val="35414946"/>
    <w:multiLevelType w:val="hybridMultilevel"/>
    <w:tmpl w:val="B894B702"/>
    <w:lvl w:ilvl="0" w:tplc="64323ADE">
      <w:start w:val="1"/>
      <w:numFmt w:val="taiwaneseCountingThousand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38AE21D4"/>
    <w:multiLevelType w:val="hybridMultilevel"/>
    <w:tmpl w:val="A28EA9A2"/>
    <w:lvl w:ilvl="0" w:tplc="E99A5136">
      <w:start w:val="9"/>
      <w:numFmt w:val="taiwaneseCountingThousand"/>
      <w:lvlText w:val="第%1條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ED06554"/>
    <w:multiLevelType w:val="hybridMultilevel"/>
    <w:tmpl w:val="A2F419D4"/>
    <w:lvl w:ilvl="0" w:tplc="431CFB7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08273FB"/>
    <w:multiLevelType w:val="hybridMultilevel"/>
    <w:tmpl w:val="8B825E1A"/>
    <w:lvl w:ilvl="0" w:tplc="FB2456A6">
      <w:start w:val="1"/>
      <w:numFmt w:val="upperRoman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26F4B8B"/>
    <w:multiLevelType w:val="hybridMultilevel"/>
    <w:tmpl w:val="BA20F042"/>
    <w:lvl w:ilvl="0" w:tplc="FB2456A6">
      <w:start w:val="1"/>
      <w:numFmt w:val="upperRoman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3137A64"/>
    <w:multiLevelType w:val="hybridMultilevel"/>
    <w:tmpl w:val="4D4CF226"/>
    <w:lvl w:ilvl="0" w:tplc="FB2456A6">
      <w:start w:val="1"/>
      <w:numFmt w:val="upperRoman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7565D7"/>
    <w:multiLevelType w:val="hybridMultilevel"/>
    <w:tmpl w:val="79702A7C"/>
    <w:lvl w:ilvl="0" w:tplc="FB2456A6">
      <w:start w:val="1"/>
      <w:numFmt w:val="upperRoman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0">
    <w:nsid w:val="4F6E02D5"/>
    <w:multiLevelType w:val="hybridMultilevel"/>
    <w:tmpl w:val="5D60A3BE"/>
    <w:lvl w:ilvl="0" w:tplc="317CC74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421139"/>
    <w:multiLevelType w:val="hybridMultilevel"/>
    <w:tmpl w:val="9C40CE64"/>
    <w:lvl w:ilvl="0" w:tplc="0E5AD2CC">
      <w:start w:val="1"/>
      <w:numFmt w:val="taiwaneseCountingThousand"/>
      <w:lvlText w:val="(%1)"/>
      <w:lvlJc w:val="left"/>
      <w:pPr>
        <w:ind w:left="124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 w15:restartNumberingAfterBreak="0">
    <w:nsid w:val="5C1C7881"/>
    <w:multiLevelType w:val="hybridMultilevel"/>
    <w:tmpl w:val="6DCEF108"/>
    <w:lvl w:ilvl="0" w:tplc="21F6320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C75AC6"/>
    <w:multiLevelType w:val="hybridMultilevel"/>
    <w:tmpl w:val="526C93E0"/>
    <w:lvl w:ilvl="0" w:tplc="FB2456A6">
      <w:start w:val="1"/>
      <w:numFmt w:val="upperRoman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126397B"/>
    <w:multiLevelType w:val="hybridMultilevel"/>
    <w:tmpl w:val="0F544C22"/>
    <w:lvl w:ilvl="0" w:tplc="3CF4BFCE">
      <w:start w:val="1"/>
      <w:numFmt w:val="upperRoman"/>
      <w:lvlText w:val="Article %1"/>
      <w:lvlJc w:val="left"/>
      <w:pPr>
        <w:ind w:left="480" w:hanging="480"/>
      </w:pPr>
      <w:rPr>
        <w:rFonts w:hint="default"/>
        <w:b/>
        <w:color w:val="auto"/>
      </w:rPr>
    </w:lvl>
    <w:lvl w:ilvl="1" w:tplc="970C1B5A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2D289C"/>
    <w:multiLevelType w:val="hybridMultilevel"/>
    <w:tmpl w:val="71D0DBAE"/>
    <w:lvl w:ilvl="0" w:tplc="FB9E72DA">
      <w:start w:val="1"/>
      <w:numFmt w:val="taiwaneseCountingThousand"/>
      <w:lvlText w:val="(%1)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32" w15:restartNumberingAfterBreak="0">
    <w:nsid w:val="721E364A"/>
    <w:multiLevelType w:val="hybridMultilevel"/>
    <w:tmpl w:val="E9448D1C"/>
    <w:lvl w:ilvl="0" w:tplc="FB2456A6">
      <w:start w:val="1"/>
      <w:numFmt w:val="upperRoman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AC124E"/>
    <w:multiLevelType w:val="hybridMultilevel"/>
    <w:tmpl w:val="005E8E1E"/>
    <w:lvl w:ilvl="0" w:tplc="5DE4924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AC1161F"/>
    <w:multiLevelType w:val="hybridMultilevel"/>
    <w:tmpl w:val="3CFAD17E"/>
    <w:lvl w:ilvl="0" w:tplc="54C20D0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1"/>
  </w:num>
  <w:num w:numId="3">
    <w:abstractNumId w:val="34"/>
  </w:num>
  <w:num w:numId="4">
    <w:abstractNumId w:val="16"/>
  </w:num>
  <w:num w:numId="5">
    <w:abstractNumId w:val="31"/>
  </w:num>
  <w:num w:numId="6">
    <w:abstractNumId w:val="19"/>
  </w:num>
  <w:num w:numId="7">
    <w:abstractNumId w:val="12"/>
  </w:num>
  <w:num w:numId="8">
    <w:abstractNumId w:val="20"/>
  </w:num>
  <w:num w:numId="9">
    <w:abstractNumId w:val="21"/>
  </w:num>
  <w:num w:numId="10">
    <w:abstractNumId w:val="17"/>
  </w:num>
  <w:num w:numId="11">
    <w:abstractNumId w:val="28"/>
  </w:num>
  <w:num w:numId="12">
    <w:abstractNumId w:val="9"/>
  </w:num>
  <w:num w:numId="13">
    <w:abstractNumId w:val="33"/>
  </w:num>
  <w:num w:numId="14">
    <w:abstractNumId w:val="18"/>
  </w:num>
  <w:num w:numId="15">
    <w:abstractNumId w:val="6"/>
  </w:num>
  <w:num w:numId="16">
    <w:abstractNumId w:val="15"/>
  </w:num>
  <w:num w:numId="17">
    <w:abstractNumId w:val="26"/>
  </w:num>
  <w:num w:numId="18">
    <w:abstractNumId w:val="27"/>
  </w:num>
  <w:num w:numId="19">
    <w:abstractNumId w:val="10"/>
  </w:num>
  <w:num w:numId="20">
    <w:abstractNumId w:val="13"/>
  </w:num>
  <w:num w:numId="21">
    <w:abstractNumId w:val="30"/>
  </w:num>
  <w:num w:numId="22">
    <w:abstractNumId w:val="25"/>
  </w:num>
  <w:num w:numId="23">
    <w:abstractNumId w:val="4"/>
  </w:num>
  <w:num w:numId="24">
    <w:abstractNumId w:val="7"/>
  </w:num>
  <w:num w:numId="25">
    <w:abstractNumId w:val="0"/>
  </w:num>
  <w:num w:numId="26">
    <w:abstractNumId w:val="2"/>
  </w:num>
  <w:num w:numId="27">
    <w:abstractNumId w:val="3"/>
  </w:num>
  <w:num w:numId="28">
    <w:abstractNumId w:val="32"/>
  </w:num>
  <w:num w:numId="29">
    <w:abstractNumId w:val="24"/>
  </w:num>
  <w:num w:numId="30">
    <w:abstractNumId w:val="1"/>
  </w:num>
  <w:num w:numId="31">
    <w:abstractNumId w:val="8"/>
  </w:num>
  <w:num w:numId="32">
    <w:abstractNumId w:val="14"/>
  </w:num>
  <w:num w:numId="33">
    <w:abstractNumId w:val="23"/>
  </w:num>
  <w:num w:numId="34">
    <w:abstractNumId w:val="2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otlpVCpRkIjLavhYVjTOSlSIKtzLQ4GuVlxQLfK/trcVnbnf+tAjuhy82VG5rv+FhAdTfiTeRPu6xS9nkmiNKQ==" w:salt="59eh462rn18vWeA557JF0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c3NjA0tzS0MTMwNjEyUdpeDU4uLM/DyQAsNaAK1txRMsAAAA"/>
  </w:docVars>
  <w:rsids>
    <w:rsidRoot w:val="00522D72"/>
    <w:rsid w:val="000036F7"/>
    <w:rsid w:val="00014FAC"/>
    <w:rsid w:val="0003598C"/>
    <w:rsid w:val="00042528"/>
    <w:rsid w:val="00053F39"/>
    <w:rsid w:val="000657AD"/>
    <w:rsid w:val="00077F17"/>
    <w:rsid w:val="000911D4"/>
    <w:rsid w:val="0009391F"/>
    <w:rsid w:val="000A510D"/>
    <w:rsid w:val="000A7609"/>
    <w:rsid w:val="000B2805"/>
    <w:rsid w:val="000E6FCD"/>
    <w:rsid w:val="000F6DA6"/>
    <w:rsid w:val="000F7E2D"/>
    <w:rsid w:val="00104DC5"/>
    <w:rsid w:val="00105BD2"/>
    <w:rsid w:val="001301DB"/>
    <w:rsid w:val="00141246"/>
    <w:rsid w:val="001422EC"/>
    <w:rsid w:val="001460CD"/>
    <w:rsid w:val="001605B1"/>
    <w:rsid w:val="001B2AEC"/>
    <w:rsid w:val="001B4977"/>
    <w:rsid w:val="001B4D3F"/>
    <w:rsid w:val="001C07DA"/>
    <w:rsid w:val="001C15BA"/>
    <w:rsid w:val="001C68CF"/>
    <w:rsid w:val="001D2088"/>
    <w:rsid w:val="001F0A23"/>
    <w:rsid w:val="001F1C7E"/>
    <w:rsid w:val="001F3BD9"/>
    <w:rsid w:val="00200373"/>
    <w:rsid w:val="00222320"/>
    <w:rsid w:val="002347A0"/>
    <w:rsid w:val="00244E66"/>
    <w:rsid w:val="0025471F"/>
    <w:rsid w:val="002660FF"/>
    <w:rsid w:val="00280670"/>
    <w:rsid w:val="00284478"/>
    <w:rsid w:val="002A0A40"/>
    <w:rsid w:val="002B4378"/>
    <w:rsid w:val="002C6000"/>
    <w:rsid w:val="002E1B9A"/>
    <w:rsid w:val="00301C27"/>
    <w:rsid w:val="00321562"/>
    <w:rsid w:val="00321847"/>
    <w:rsid w:val="003241BE"/>
    <w:rsid w:val="00326ABC"/>
    <w:rsid w:val="00336658"/>
    <w:rsid w:val="00345263"/>
    <w:rsid w:val="003540EE"/>
    <w:rsid w:val="00367CF0"/>
    <w:rsid w:val="003D57ED"/>
    <w:rsid w:val="003E64FA"/>
    <w:rsid w:val="003F2873"/>
    <w:rsid w:val="003F4399"/>
    <w:rsid w:val="004045D6"/>
    <w:rsid w:val="00405A2D"/>
    <w:rsid w:val="00407703"/>
    <w:rsid w:val="00413161"/>
    <w:rsid w:val="00415D83"/>
    <w:rsid w:val="0042040C"/>
    <w:rsid w:val="00422C79"/>
    <w:rsid w:val="00425C43"/>
    <w:rsid w:val="004300E3"/>
    <w:rsid w:val="00446BB7"/>
    <w:rsid w:val="00461F75"/>
    <w:rsid w:val="004649E0"/>
    <w:rsid w:val="00467620"/>
    <w:rsid w:val="004911B6"/>
    <w:rsid w:val="00494637"/>
    <w:rsid w:val="004A20AD"/>
    <w:rsid w:val="004A3637"/>
    <w:rsid w:val="004B3A92"/>
    <w:rsid w:val="004C09CF"/>
    <w:rsid w:val="004D58BE"/>
    <w:rsid w:val="004E0D42"/>
    <w:rsid w:val="004E2F6E"/>
    <w:rsid w:val="004E41A7"/>
    <w:rsid w:val="004E5CE6"/>
    <w:rsid w:val="00513295"/>
    <w:rsid w:val="00522D72"/>
    <w:rsid w:val="00530F5C"/>
    <w:rsid w:val="00541165"/>
    <w:rsid w:val="005429FE"/>
    <w:rsid w:val="00543A69"/>
    <w:rsid w:val="00544830"/>
    <w:rsid w:val="00560078"/>
    <w:rsid w:val="00563E21"/>
    <w:rsid w:val="00566948"/>
    <w:rsid w:val="005679D4"/>
    <w:rsid w:val="005875E4"/>
    <w:rsid w:val="00592906"/>
    <w:rsid w:val="005A7860"/>
    <w:rsid w:val="005C5A4B"/>
    <w:rsid w:val="005C6573"/>
    <w:rsid w:val="00621F82"/>
    <w:rsid w:val="00625C08"/>
    <w:rsid w:val="00630A0D"/>
    <w:rsid w:val="006512B5"/>
    <w:rsid w:val="006674DC"/>
    <w:rsid w:val="00677756"/>
    <w:rsid w:val="00694790"/>
    <w:rsid w:val="0069698D"/>
    <w:rsid w:val="006A5BB2"/>
    <w:rsid w:val="006B504E"/>
    <w:rsid w:val="006E1772"/>
    <w:rsid w:val="006E5E57"/>
    <w:rsid w:val="006F447E"/>
    <w:rsid w:val="0070295E"/>
    <w:rsid w:val="007038DA"/>
    <w:rsid w:val="007060D3"/>
    <w:rsid w:val="00707EF1"/>
    <w:rsid w:val="00710BEA"/>
    <w:rsid w:val="007117CD"/>
    <w:rsid w:val="0071476C"/>
    <w:rsid w:val="007204E5"/>
    <w:rsid w:val="0074539B"/>
    <w:rsid w:val="0075383F"/>
    <w:rsid w:val="007552B4"/>
    <w:rsid w:val="0075542B"/>
    <w:rsid w:val="00755D90"/>
    <w:rsid w:val="00764C35"/>
    <w:rsid w:val="00775F4B"/>
    <w:rsid w:val="007807BF"/>
    <w:rsid w:val="007852BB"/>
    <w:rsid w:val="0078792E"/>
    <w:rsid w:val="00790029"/>
    <w:rsid w:val="007A23A9"/>
    <w:rsid w:val="007A5193"/>
    <w:rsid w:val="007A51ED"/>
    <w:rsid w:val="007B2BDE"/>
    <w:rsid w:val="007B58C7"/>
    <w:rsid w:val="007C68D7"/>
    <w:rsid w:val="007D5A4B"/>
    <w:rsid w:val="007E582B"/>
    <w:rsid w:val="007F7E6B"/>
    <w:rsid w:val="00800C4D"/>
    <w:rsid w:val="008035CC"/>
    <w:rsid w:val="00833F68"/>
    <w:rsid w:val="008353E0"/>
    <w:rsid w:val="0088081B"/>
    <w:rsid w:val="008B35A4"/>
    <w:rsid w:val="008C1246"/>
    <w:rsid w:val="00907B32"/>
    <w:rsid w:val="00923B7F"/>
    <w:rsid w:val="0092457A"/>
    <w:rsid w:val="0093231E"/>
    <w:rsid w:val="009344D4"/>
    <w:rsid w:val="009379CC"/>
    <w:rsid w:val="0094207A"/>
    <w:rsid w:val="00946EA5"/>
    <w:rsid w:val="00963B9C"/>
    <w:rsid w:val="009650C8"/>
    <w:rsid w:val="0097024C"/>
    <w:rsid w:val="00973816"/>
    <w:rsid w:val="00976E38"/>
    <w:rsid w:val="0098316F"/>
    <w:rsid w:val="009873B3"/>
    <w:rsid w:val="00987A05"/>
    <w:rsid w:val="009A6321"/>
    <w:rsid w:val="009C0C63"/>
    <w:rsid w:val="009C6B87"/>
    <w:rsid w:val="009D19A1"/>
    <w:rsid w:val="009D1C87"/>
    <w:rsid w:val="009D313B"/>
    <w:rsid w:val="009D7715"/>
    <w:rsid w:val="00A13B3D"/>
    <w:rsid w:val="00A14601"/>
    <w:rsid w:val="00A1712F"/>
    <w:rsid w:val="00A26798"/>
    <w:rsid w:val="00A30016"/>
    <w:rsid w:val="00A433F4"/>
    <w:rsid w:val="00A665E6"/>
    <w:rsid w:val="00A7446C"/>
    <w:rsid w:val="00A75090"/>
    <w:rsid w:val="00A83E54"/>
    <w:rsid w:val="00A851E2"/>
    <w:rsid w:val="00A87FC3"/>
    <w:rsid w:val="00A94D6F"/>
    <w:rsid w:val="00AA0E72"/>
    <w:rsid w:val="00AC6EFB"/>
    <w:rsid w:val="00AE0F14"/>
    <w:rsid w:val="00AE1513"/>
    <w:rsid w:val="00B0619E"/>
    <w:rsid w:val="00B0763A"/>
    <w:rsid w:val="00B119F3"/>
    <w:rsid w:val="00B11AD1"/>
    <w:rsid w:val="00B12F83"/>
    <w:rsid w:val="00B13DB7"/>
    <w:rsid w:val="00B13EB3"/>
    <w:rsid w:val="00B24EE7"/>
    <w:rsid w:val="00B4701D"/>
    <w:rsid w:val="00B52F03"/>
    <w:rsid w:val="00B6003F"/>
    <w:rsid w:val="00B647FE"/>
    <w:rsid w:val="00B8649E"/>
    <w:rsid w:val="00B92DCA"/>
    <w:rsid w:val="00B94C0C"/>
    <w:rsid w:val="00BA43F3"/>
    <w:rsid w:val="00BB5870"/>
    <w:rsid w:val="00BC31D9"/>
    <w:rsid w:val="00BC634B"/>
    <w:rsid w:val="00BC7BFA"/>
    <w:rsid w:val="00BD1F2B"/>
    <w:rsid w:val="00BD77E6"/>
    <w:rsid w:val="00C03526"/>
    <w:rsid w:val="00C10F21"/>
    <w:rsid w:val="00C151EE"/>
    <w:rsid w:val="00C1596C"/>
    <w:rsid w:val="00C21A34"/>
    <w:rsid w:val="00C25C22"/>
    <w:rsid w:val="00C32971"/>
    <w:rsid w:val="00C43BDE"/>
    <w:rsid w:val="00C51BC5"/>
    <w:rsid w:val="00C5403D"/>
    <w:rsid w:val="00C6613A"/>
    <w:rsid w:val="00C66630"/>
    <w:rsid w:val="00C71510"/>
    <w:rsid w:val="00C726FF"/>
    <w:rsid w:val="00C8155F"/>
    <w:rsid w:val="00C8229B"/>
    <w:rsid w:val="00C84B17"/>
    <w:rsid w:val="00C91FC7"/>
    <w:rsid w:val="00C96B19"/>
    <w:rsid w:val="00C9719E"/>
    <w:rsid w:val="00CB652A"/>
    <w:rsid w:val="00CC1C59"/>
    <w:rsid w:val="00CC678E"/>
    <w:rsid w:val="00CD48B7"/>
    <w:rsid w:val="00CE79D2"/>
    <w:rsid w:val="00CF395A"/>
    <w:rsid w:val="00CF3F9D"/>
    <w:rsid w:val="00CF5DEE"/>
    <w:rsid w:val="00D01507"/>
    <w:rsid w:val="00D1490A"/>
    <w:rsid w:val="00D16391"/>
    <w:rsid w:val="00D21C9C"/>
    <w:rsid w:val="00D25128"/>
    <w:rsid w:val="00D25CF5"/>
    <w:rsid w:val="00D34716"/>
    <w:rsid w:val="00D35456"/>
    <w:rsid w:val="00D379D0"/>
    <w:rsid w:val="00D8360F"/>
    <w:rsid w:val="00D92B49"/>
    <w:rsid w:val="00D94471"/>
    <w:rsid w:val="00DB53C1"/>
    <w:rsid w:val="00DF00AD"/>
    <w:rsid w:val="00E0374E"/>
    <w:rsid w:val="00E05E41"/>
    <w:rsid w:val="00E12546"/>
    <w:rsid w:val="00E12810"/>
    <w:rsid w:val="00E20FEE"/>
    <w:rsid w:val="00E30404"/>
    <w:rsid w:val="00E521D8"/>
    <w:rsid w:val="00E52CF2"/>
    <w:rsid w:val="00E572BC"/>
    <w:rsid w:val="00E631A2"/>
    <w:rsid w:val="00E73A9B"/>
    <w:rsid w:val="00E815CD"/>
    <w:rsid w:val="00E87A7F"/>
    <w:rsid w:val="00EA5804"/>
    <w:rsid w:val="00EB0E1B"/>
    <w:rsid w:val="00EB24A1"/>
    <w:rsid w:val="00EC10A7"/>
    <w:rsid w:val="00ED0CEB"/>
    <w:rsid w:val="00ED0F77"/>
    <w:rsid w:val="00EF29D8"/>
    <w:rsid w:val="00EF6EDE"/>
    <w:rsid w:val="00F13147"/>
    <w:rsid w:val="00F200DB"/>
    <w:rsid w:val="00F21B49"/>
    <w:rsid w:val="00F30933"/>
    <w:rsid w:val="00F408D6"/>
    <w:rsid w:val="00F436F2"/>
    <w:rsid w:val="00F50F4E"/>
    <w:rsid w:val="00F5404E"/>
    <w:rsid w:val="00F71A5F"/>
    <w:rsid w:val="00F72893"/>
    <w:rsid w:val="00F82AE7"/>
    <w:rsid w:val="00F93FEC"/>
    <w:rsid w:val="00F95F3D"/>
    <w:rsid w:val="00FA2DA0"/>
    <w:rsid w:val="00FC6BDA"/>
    <w:rsid w:val="00FE204F"/>
    <w:rsid w:val="00FE29F0"/>
    <w:rsid w:val="00FE446F"/>
    <w:rsid w:val="00FE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0C6E402"/>
  <w15:docId w15:val="{4C6E6A3E-DAFE-4F58-B3D5-CFDBA235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D7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22D72"/>
    <w:rPr>
      <w:rFonts w:ascii="細明體" w:eastAsia="細明體" w:hAnsi="Courier New"/>
    </w:rPr>
  </w:style>
  <w:style w:type="character" w:customStyle="1" w:styleId="a4">
    <w:name w:val="純文字 字元"/>
    <w:basedOn w:val="a0"/>
    <w:link w:val="a3"/>
    <w:rsid w:val="00522D72"/>
    <w:rPr>
      <w:rFonts w:ascii="細明體" w:eastAsia="細明體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1B49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B497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49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B497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E4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E44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AC6EFB"/>
    <w:pPr>
      <w:ind w:leftChars="200" w:left="480"/>
    </w:pPr>
  </w:style>
  <w:style w:type="table" w:styleId="ac">
    <w:name w:val="Table Grid"/>
    <w:basedOn w:val="a1"/>
    <w:uiPriority w:val="59"/>
    <w:rsid w:val="00E87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4C09C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C09CF"/>
  </w:style>
  <w:style w:type="character" w:customStyle="1" w:styleId="af">
    <w:name w:val="註解文字 字元"/>
    <w:basedOn w:val="a0"/>
    <w:link w:val="ae"/>
    <w:uiPriority w:val="99"/>
    <w:rsid w:val="004C09CF"/>
    <w:rPr>
      <w:rFonts w:ascii="Times New Roman" w:eastAsia="新細明體" w:hAnsi="Times New Roman" w:cs="Times New Roman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C09CF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4C09CF"/>
    <w:rPr>
      <w:rFonts w:ascii="Times New Roman" w:eastAsia="新細明體" w:hAnsi="Times New Roman" w:cs="Times New Roman"/>
      <w:b/>
      <w:bCs/>
      <w:szCs w:val="20"/>
    </w:rPr>
  </w:style>
  <w:style w:type="paragraph" w:styleId="af2">
    <w:name w:val="Revision"/>
    <w:hidden/>
    <w:uiPriority w:val="99"/>
    <w:semiHidden/>
    <w:rsid w:val="00B24EE7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A32E6-989B-42D3-9C4B-A77CFC46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1979</Words>
  <Characters>10867</Characters>
  <Application>Microsoft Office Word</Application>
  <DocSecurity>8</DocSecurity>
  <Lines>90</Lines>
  <Paragraphs>25</Paragraphs>
  <ScaleCrop>false</ScaleCrop>
  <Company/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cp:lastPrinted>2023-06-07T09:34:00Z</cp:lastPrinted>
  <dcterms:created xsi:type="dcterms:W3CDTF">2023-08-21T02:18:00Z</dcterms:created>
  <dcterms:modified xsi:type="dcterms:W3CDTF">2024-08-15T02:16:00Z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560449e4e74ab88481b4e2590a566fd40d28adf2c5087be02dd08c58e2670e96</vt:lpwstr>
  </property>
</Properties>
</file>